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DCF3D" w14:textId="77777777" w:rsidR="007B46C1" w:rsidRPr="00E77F33" w:rsidRDefault="007B46C1" w:rsidP="003008D2">
      <w:pPr>
        <w:jc w:val="left"/>
        <w:rPr>
          <w:rFonts w:ascii="ＭＳ 明朝" w:eastAsia="ＭＳ 明朝" w:hAnsi="ＭＳ 明朝"/>
          <w:color w:val="000000" w:themeColor="text1"/>
        </w:rPr>
      </w:pPr>
      <w:r w:rsidRPr="00E77F33">
        <w:rPr>
          <w:rFonts w:ascii="ＭＳ 明朝" w:eastAsia="ＭＳ 明朝" w:hAnsi="ＭＳ 明朝" w:hint="eastAsia"/>
          <w:color w:val="000000" w:themeColor="text1"/>
        </w:rPr>
        <w:t>様式第１号（第５条関係）</w:t>
      </w:r>
      <w:bookmarkStart w:id="0" w:name="_GoBack"/>
      <w:bookmarkEnd w:id="0"/>
    </w:p>
    <w:p w14:paraId="12E44D1A" w14:textId="77777777" w:rsidR="007B46C1" w:rsidRPr="00E77F33" w:rsidRDefault="007B46C1" w:rsidP="003008D2">
      <w:pPr>
        <w:wordWrap w:val="0"/>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年　　月　　日</w:t>
      </w:r>
    </w:p>
    <w:p w14:paraId="5B6E8E53" w14:textId="77777777" w:rsidR="007B46C1" w:rsidRPr="00E77F33" w:rsidRDefault="007B46C1" w:rsidP="003008D2">
      <w:pPr>
        <w:rPr>
          <w:rFonts w:ascii="ＭＳ 明朝" w:eastAsia="ＭＳ 明朝" w:hAnsi="ＭＳ 明朝"/>
          <w:color w:val="000000" w:themeColor="text1"/>
        </w:rPr>
      </w:pPr>
    </w:p>
    <w:p w14:paraId="3B56E29D" w14:textId="77777777" w:rsidR="007B46C1" w:rsidRPr="00E77F33" w:rsidRDefault="007B46C1" w:rsidP="003008D2">
      <w:pPr>
        <w:ind w:firstLineChars="100" w:firstLine="210"/>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勝浦町長　　</w:t>
      </w:r>
      <w:r w:rsidR="006171F8" w:rsidRPr="00E77F33">
        <w:rPr>
          <w:rFonts w:ascii="ＭＳ 明朝" w:eastAsia="ＭＳ 明朝" w:hAnsi="ＭＳ 明朝" w:hint="eastAsia"/>
          <w:color w:val="000000" w:themeColor="text1"/>
        </w:rPr>
        <w:t>殿</w:t>
      </w:r>
    </w:p>
    <w:p w14:paraId="0F40806C" w14:textId="77777777" w:rsidR="007B46C1" w:rsidRPr="00E77F33" w:rsidRDefault="007B46C1" w:rsidP="003008D2">
      <w:pPr>
        <w:wordWrap w:val="0"/>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（申請者）　　　　　　　　　　　　　　　</w:t>
      </w:r>
    </w:p>
    <w:p w14:paraId="388B6B7A" w14:textId="77777777" w:rsidR="007B46C1" w:rsidRPr="00E77F33" w:rsidRDefault="007B46C1" w:rsidP="003008D2">
      <w:pPr>
        <w:wordWrap w:val="0"/>
        <w:spacing w:line="300" w:lineRule="exact"/>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住　　所　　　　　　　　　　　　　　</w:t>
      </w:r>
    </w:p>
    <w:p w14:paraId="57A702A8" w14:textId="77777777" w:rsidR="007B46C1" w:rsidRPr="00E77F33" w:rsidRDefault="007B46C1" w:rsidP="003008D2">
      <w:pPr>
        <w:wordWrap w:val="0"/>
        <w:spacing w:line="300" w:lineRule="exact"/>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氏　　名　　　　　　　　　　　　　　</w:t>
      </w:r>
    </w:p>
    <w:p w14:paraId="3D1DD0FB" w14:textId="77777777" w:rsidR="007B46C1" w:rsidRPr="00E77F33" w:rsidRDefault="007B46C1" w:rsidP="003008D2">
      <w:pPr>
        <w:wordWrap w:val="0"/>
        <w:spacing w:line="300" w:lineRule="exact"/>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電話番号　　　　　　　　　　　　　　</w:t>
      </w:r>
    </w:p>
    <w:p w14:paraId="3BE700E1" w14:textId="77777777" w:rsidR="007B46C1" w:rsidRPr="00E77F33" w:rsidRDefault="007B46C1" w:rsidP="003008D2">
      <w:pPr>
        <w:rPr>
          <w:rFonts w:ascii="ＭＳ 明朝" w:eastAsia="ＭＳ 明朝" w:hAnsi="ＭＳ 明朝"/>
          <w:color w:val="000000" w:themeColor="text1"/>
        </w:rPr>
      </w:pPr>
    </w:p>
    <w:p w14:paraId="28198D75" w14:textId="77777777" w:rsidR="007B46C1" w:rsidRPr="00E77F33" w:rsidRDefault="007B46C1" w:rsidP="003008D2">
      <w:pPr>
        <w:rPr>
          <w:rFonts w:ascii="ＭＳ 明朝" w:eastAsia="ＭＳ 明朝" w:hAnsi="ＭＳ 明朝"/>
          <w:color w:val="000000" w:themeColor="text1"/>
        </w:rPr>
      </w:pPr>
    </w:p>
    <w:p w14:paraId="7754938C"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勝浦町わくわく移住支援事業補助金交付申請書</w:t>
      </w:r>
    </w:p>
    <w:p w14:paraId="02AD5E18" w14:textId="77777777" w:rsidR="007B46C1" w:rsidRPr="00E77F33" w:rsidRDefault="007B46C1" w:rsidP="003008D2">
      <w:pPr>
        <w:rPr>
          <w:rFonts w:ascii="ＭＳ 明朝" w:eastAsia="ＭＳ 明朝" w:hAnsi="ＭＳ 明朝"/>
          <w:color w:val="000000" w:themeColor="text1"/>
        </w:rPr>
      </w:pPr>
    </w:p>
    <w:p w14:paraId="4FFF787D" w14:textId="77777777" w:rsidR="007B46C1" w:rsidRPr="00E77F33" w:rsidRDefault="007B46C1" w:rsidP="00AD203E">
      <w:pPr>
        <w:jc w:val="lef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　勝浦町わくわく移住支援事業補助金を受けたいので、勝浦町わくわく移住支援事業補助金交付要綱第５条の規定により、関係書類を添えて申請します。</w:t>
      </w:r>
    </w:p>
    <w:tbl>
      <w:tblPr>
        <w:tblStyle w:val="a3"/>
        <w:tblW w:w="8500" w:type="dxa"/>
        <w:tblLook w:val="04A0" w:firstRow="1" w:lastRow="0" w:firstColumn="1" w:lastColumn="0" w:noHBand="0" w:noVBand="1"/>
      </w:tblPr>
      <w:tblGrid>
        <w:gridCol w:w="1413"/>
        <w:gridCol w:w="2693"/>
        <w:gridCol w:w="1559"/>
        <w:gridCol w:w="2835"/>
      </w:tblGrid>
      <w:tr w:rsidR="00E77F33" w:rsidRPr="00E77F33" w14:paraId="0AC387B0" w14:textId="77777777" w:rsidTr="00AE0C47">
        <w:trPr>
          <w:trHeight w:val="431"/>
        </w:trPr>
        <w:tc>
          <w:tcPr>
            <w:tcW w:w="1413" w:type="dxa"/>
            <w:vAlign w:val="center"/>
          </w:tcPr>
          <w:p w14:paraId="16BE2EFA"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交付申請額</w:t>
            </w:r>
          </w:p>
        </w:tc>
        <w:tc>
          <w:tcPr>
            <w:tcW w:w="2693" w:type="dxa"/>
            <w:vAlign w:val="center"/>
          </w:tcPr>
          <w:p w14:paraId="191CF5F4" w14:textId="77777777" w:rsidR="007B46C1" w:rsidRPr="00E77F33" w:rsidRDefault="007B46C1" w:rsidP="00AD203E">
            <w:pPr>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円</w:t>
            </w:r>
          </w:p>
        </w:tc>
        <w:tc>
          <w:tcPr>
            <w:tcW w:w="1559" w:type="dxa"/>
            <w:vAlign w:val="center"/>
          </w:tcPr>
          <w:p w14:paraId="07144FE9"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世帯の種類</w:t>
            </w:r>
          </w:p>
        </w:tc>
        <w:tc>
          <w:tcPr>
            <w:tcW w:w="2835" w:type="dxa"/>
            <w:vAlign w:val="center"/>
          </w:tcPr>
          <w:p w14:paraId="314A4EF3"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単身　・　世帯（　　　人）</w:t>
            </w:r>
          </w:p>
        </w:tc>
      </w:tr>
      <w:tr w:rsidR="00E77F33" w:rsidRPr="00E77F33" w14:paraId="61383E6A" w14:textId="77777777" w:rsidTr="00221877">
        <w:trPr>
          <w:trHeight w:val="431"/>
        </w:trPr>
        <w:tc>
          <w:tcPr>
            <w:tcW w:w="4106" w:type="dxa"/>
            <w:gridSpan w:val="2"/>
            <w:vAlign w:val="center"/>
          </w:tcPr>
          <w:p w14:paraId="0A392263" w14:textId="77777777" w:rsidR="00807B60" w:rsidRPr="00E77F33" w:rsidRDefault="00807B60"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sz w:val="20"/>
              </w:rPr>
              <w:t>世帯の種類で世帯と回答した場合のみ記入</w:t>
            </w:r>
          </w:p>
        </w:tc>
        <w:tc>
          <w:tcPr>
            <w:tcW w:w="1559" w:type="dxa"/>
            <w:vAlign w:val="center"/>
          </w:tcPr>
          <w:p w14:paraId="4CE8F353" w14:textId="77777777" w:rsidR="00807B60" w:rsidRPr="00E77F33" w:rsidRDefault="00807B60"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18歳未満の世帯員の人数</w:t>
            </w:r>
          </w:p>
        </w:tc>
        <w:tc>
          <w:tcPr>
            <w:tcW w:w="2835" w:type="dxa"/>
            <w:vAlign w:val="center"/>
          </w:tcPr>
          <w:p w14:paraId="1FCB9C4F" w14:textId="77777777" w:rsidR="00807B60" w:rsidRPr="00E77F33" w:rsidRDefault="003008D2"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　　　</w:t>
            </w:r>
            <w:r w:rsidR="00807B60" w:rsidRPr="00E77F33">
              <w:rPr>
                <w:rFonts w:ascii="ＭＳ 明朝" w:eastAsia="ＭＳ 明朝" w:hAnsi="ＭＳ 明朝" w:hint="eastAsia"/>
                <w:color w:val="000000" w:themeColor="text1"/>
              </w:rPr>
              <w:t>人</w:t>
            </w:r>
          </w:p>
        </w:tc>
      </w:tr>
      <w:tr w:rsidR="00E77F33" w:rsidRPr="00E77F33" w14:paraId="547AE8C8" w14:textId="77777777" w:rsidTr="00AE0C47">
        <w:trPr>
          <w:trHeight w:val="431"/>
        </w:trPr>
        <w:tc>
          <w:tcPr>
            <w:tcW w:w="1413" w:type="dxa"/>
            <w:vAlign w:val="center"/>
          </w:tcPr>
          <w:p w14:paraId="45BF5FCB"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種類</w:t>
            </w:r>
          </w:p>
        </w:tc>
        <w:tc>
          <w:tcPr>
            <w:tcW w:w="7087" w:type="dxa"/>
            <w:gridSpan w:val="3"/>
            <w:vAlign w:val="center"/>
          </w:tcPr>
          <w:p w14:paraId="59CACF2D"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□新規就業　□新規起業　□専門人材　□テレワーク　□関係人口</w:t>
            </w:r>
          </w:p>
        </w:tc>
      </w:tr>
      <w:tr w:rsidR="00E77F33" w:rsidRPr="00E77F33" w14:paraId="3AA073A2" w14:textId="77777777" w:rsidTr="00AE0C47">
        <w:trPr>
          <w:trHeight w:val="428"/>
        </w:trPr>
        <w:tc>
          <w:tcPr>
            <w:tcW w:w="1413" w:type="dxa"/>
            <w:vAlign w:val="center"/>
          </w:tcPr>
          <w:p w14:paraId="0A412F07"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転出元住所</w:t>
            </w:r>
          </w:p>
        </w:tc>
        <w:tc>
          <w:tcPr>
            <w:tcW w:w="7087" w:type="dxa"/>
            <w:gridSpan w:val="3"/>
          </w:tcPr>
          <w:p w14:paraId="01B5E861" w14:textId="77777777" w:rsidR="007B46C1" w:rsidRPr="00E77F33" w:rsidRDefault="007B46C1" w:rsidP="003008D2">
            <w:pPr>
              <w:rPr>
                <w:rFonts w:ascii="ＭＳ 明朝" w:eastAsia="ＭＳ 明朝" w:hAnsi="ＭＳ 明朝"/>
                <w:color w:val="000000" w:themeColor="text1"/>
              </w:rPr>
            </w:pPr>
          </w:p>
        </w:tc>
      </w:tr>
      <w:tr w:rsidR="007B46C1" w:rsidRPr="00E77F33" w14:paraId="6D4ED53D" w14:textId="77777777" w:rsidTr="00AE0C47">
        <w:trPr>
          <w:trHeight w:val="431"/>
        </w:trPr>
        <w:tc>
          <w:tcPr>
            <w:tcW w:w="1413" w:type="dxa"/>
            <w:vAlign w:val="center"/>
          </w:tcPr>
          <w:p w14:paraId="3880CFA4"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個人情報</w:t>
            </w:r>
          </w:p>
        </w:tc>
        <w:tc>
          <w:tcPr>
            <w:tcW w:w="7087" w:type="dxa"/>
            <w:gridSpan w:val="3"/>
            <w:vAlign w:val="center"/>
          </w:tcPr>
          <w:p w14:paraId="40AAA37D"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【個人情報の取扱いについて】の記載内容に　□同意する　□同意しない</w:t>
            </w:r>
          </w:p>
        </w:tc>
      </w:tr>
    </w:tbl>
    <w:p w14:paraId="04577568" w14:textId="77777777" w:rsidR="007B46C1" w:rsidRPr="00E77F33" w:rsidRDefault="007B46C1" w:rsidP="003008D2">
      <w:pPr>
        <w:rPr>
          <w:rFonts w:ascii="ＭＳ 明朝" w:eastAsia="ＭＳ 明朝" w:hAnsi="ＭＳ 明朝"/>
          <w:color w:val="000000" w:themeColor="text1"/>
        </w:rPr>
      </w:pPr>
    </w:p>
    <w:p w14:paraId="2A3FCE28"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東京23区への在勤及び通学履歴　※５年以上の在勤及び通学履歴</w:t>
      </w:r>
    </w:p>
    <w:tbl>
      <w:tblPr>
        <w:tblStyle w:val="a3"/>
        <w:tblW w:w="0" w:type="auto"/>
        <w:tblLook w:val="04A0" w:firstRow="1" w:lastRow="0" w:firstColumn="1" w:lastColumn="0" w:noHBand="0" w:noVBand="1"/>
      </w:tblPr>
      <w:tblGrid>
        <w:gridCol w:w="3114"/>
        <w:gridCol w:w="2126"/>
        <w:gridCol w:w="3254"/>
      </w:tblGrid>
      <w:tr w:rsidR="00E77F33" w:rsidRPr="00E77F33" w14:paraId="30DAAD22" w14:textId="77777777" w:rsidTr="00AE0C47">
        <w:trPr>
          <w:trHeight w:val="541"/>
        </w:trPr>
        <w:tc>
          <w:tcPr>
            <w:tcW w:w="3114" w:type="dxa"/>
            <w:vAlign w:val="center"/>
          </w:tcPr>
          <w:p w14:paraId="6CD490EC"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就業（通学）期間</w:t>
            </w:r>
          </w:p>
        </w:tc>
        <w:tc>
          <w:tcPr>
            <w:tcW w:w="2126" w:type="dxa"/>
            <w:vAlign w:val="center"/>
          </w:tcPr>
          <w:p w14:paraId="31C89703" w14:textId="77777777" w:rsidR="007B46C1" w:rsidRPr="00E77F33" w:rsidRDefault="007B46C1" w:rsidP="003008D2">
            <w:pPr>
              <w:spacing w:line="300" w:lineRule="exact"/>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就業先（大学等）</w:t>
            </w:r>
          </w:p>
          <w:p w14:paraId="77560981" w14:textId="77777777" w:rsidR="007B46C1" w:rsidRPr="00E77F33" w:rsidRDefault="007B46C1" w:rsidP="003008D2">
            <w:pPr>
              <w:spacing w:line="300" w:lineRule="exact"/>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名称</w:t>
            </w:r>
          </w:p>
        </w:tc>
        <w:tc>
          <w:tcPr>
            <w:tcW w:w="3254" w:type="dxa"/>
            <w:vAlign w:val="center"/>
          </w:tcPr>
          <w:p w14:paraId="3AB79BA4"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就業先（大学等）所在地</w:t>
            </w:r>
          </w:p>
        </w:tc>
      </w:tr>
      <w:tr w:rsidR="00E77F33" w:rsidRPr="00E77F33" w14:paraId="076B8FC8" w14:textId="77777777" w:rsidTr="00AE0C47">
        <w:trPr>
          <w:trHeight w:val="435"/>
        </w:trPr>
        <w:tc>
          <w:tcPr>
            <w:tcW w:w="3114" w:type="dxa"/>
            <w:vAlign w:val="center"/>
          </w:tcPr>
          <w:p w14:paraId="5030C0ED"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w:t>
            </w:r>
          </w:p>
        </w:tc>
        <w:tc>
          <w:tcPr>
            <w:tcW w:w="2126" w:type="dxa"/>
          </w:tcPr>
          <w:p w14:paraId="79661A30" w14:textId="77777777" w:rsidR="007B46C1" w:rsidRPr="00E77F33" w:rsidRDefault="007B46C1" w:rsidP="003008D2">
            <w:pPr>
              <w:rPr>
                <w:rFonts w:ascii="ＭＳ 明朝" w:eastAsia="ＭＳ 明朝" w:hAnsi="ＭＳ 明朝"/>
                <w:color w:val="000000" w:themeColor="text1"/>
              </w:rPr>
            </w:pPr>
          </w:p>
        </w:tc>
        <w:tc>
          <w:tcPr>
            <w:tcW w:w="3254" w:type="dxa"/>
          </w:tcPr>
          <w:p w14:paraId="5D079853" w14:textId="77777777" w:rsidR="007B46C1" w:rsidRPr="00E77F33" w:rsidRDefault="007B46C1" w:rsidP="003008D2">
            <w:pPr>
              <w:rPr>
                <w:rFonts w:ascii="ＭＳ 明朝" w:eastAsia="ＭＳ 明朝" w:hAnsi="ＭＳ 明朝"/>
                <w:color w:val="000000" w:themeColor="text1"/>
              </w:rPr>
            </w:pPr>
          </w:p>
        </w:tc>
      </w:tr>
      <w:tr w:rsidR="00E77F33" w:rsidRPr="00E77F33" w14:paraId="42C16CF6" w14:textId="77777777" w:rsidTr="00AE0C47">
        <w:trPr>
          <w:trHeight w:val="412"/>
        </w:trPr>
        <w:tc>
          <w:tcPr>
            <w:tcW w:w="3114" w:type="dxa"/>
            <w:vAlign w:val="center"/>
          </w:tcPr>
          <w:p w14:paraId="4477A726"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w:t>
            </w:r>
          </w:p>
        </w:tc>
        <w:tc>
          <w:tcPr>
            <w:tcW w:w="2126" w:type="dxa"/>
          </w:tcPr>
          <w:p w14:paraId="3D543F30" w14:textId="77777777" w:rsidR="007B46C1" w:rsidRPr="00E77F33" w:rsidRDefault="007B46C1" w:rsidP="003008D2">
            <w:pPr>
              <w:rPr>
                <w:rFonts w:ascii="ＭＳ 明朝" w:eastAsia="ＭＳ 明朝" w:hAnsi="ＭＳ 明朝"/>
                <w:color w:val="000000" w:themeColor="text1"/>
              </w:rPr>
            </w:pPr>
          </w:p>
        </w:tc>
        <w:tc>
          <w:tcPr>
            <w:tcW w:w="3254" w:type="dxa"/>
          </w:tcPr>
          <w:p w14:paraId="6408DADE" w14:textId="77777777" w:rsidR="007B46C1" w:rsidRPr="00E77F33" w:rsidRDefault="007B46C1" w:rsidP="003008D2">
            <w:pPr>
              <w:rPr>
                <w:rFonts w:ascii="ＭＳ 明朝" w:eastAsia="ＭＳ 明朝" w:hAnsi="ＭＳ 明朝"/>
                <w:color w:val="000000" w:themeColor="text1"/>
              </w:rPr>
            </w:pPr>
          </w:p>
        </w:tc>
      </w:tr>
      <w:tr w:rsidR="00E77F33" w:rsidRPr="00E77F33" w14:paraId="4468FFF8" w14:textId="77777777" w:rsidTr="00AE0C47">
        <w:trPr>
          <w:trHeight w:val="418"/>
        </w:trPr>
        <w:tc>
          <w:tcPr>
            <w:tcW w:w="3114" w:type="dxa"/>
            <w:vAlign w:val="center"/>
          </w:tcPr>
          <w:p w14:paraId="117DEBF1"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w:t>
            </w:r>
          </w:p>
        </w:tc>
        <w:tc>
          <w:tcPr>
            <w:tcW w:w="2126" w:type="dxa"/>
          </w:tcPr>
          <w:p w14:paraId="26D13679" w14:textId="77777777" w:rsidR="007B46C1" w:rsidRPr="00E77F33" w:rsidRDefault="007B46C1" w:rsidP="003008D2">
            <w:pPr>
              <w:rPr>
                <w:rFonts w:ascii="ＭＳ 明朝" w:eastAsia="ＭＳ 明朝" w:hAnsi="ＭＳ 明朝"/>
                <w:color w:val="000000" w:themeColor="text1"/>
              </w:rPr>
            </w:pPr>
          </w:p>
        </w:tc>
        <w:tc>
          <w:tcPr>
            <w:tcW w:w="3254" w:type="dxa"/>
          </w:tcPr>
          <w:p w14:paraId="43238318" w14:textId="77777777" w:rsidR="007B46C1" w:rsidRPr="00E77F33" w:rsidRDefault="007B46C1" w:rsidP="003008D2">
            <w:pPr>
              <w:rPr>
                <w:rFonts w:ascii="ＭＳ 明朝" w:eastAsia="ＭＳ 明朝" w:hAnsi="ＭＳ 明朝"/>
                <w:color w:val="000000" w:themeColor="text1"/>
              </w:rPr>
            </w:pPr>
          </w:p>
        </w:tc>
      </w:tr>
      <w:tr w:rsidR="007B46C1" w:rsidRPr="00E77F33" w14:paraId="4DE1F636" w14:textId="77777777" w:rsidTr="00AE0C47">
        <w:trPr>
          <w:trHeight w:val="411"/>
        </w:trPr>
        <w:tc>
          <w:tcPr>
            <w:tcW w:w="3114" w:type="dxa"/>
            <w:vAlign w:val="center"/>
          </w:tcPr>
          <w:p w14:paraId="0B30952E"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w:t>
            </w:r>
          </w:p>
        </w:tc>
        <w:tc>
          <w:tcPr>
            <w:tcW w:w="2126" w:type="dxa"/>
          </w:tcPr>
          <w:p w14:paraId="61D7AF25" w14:textId="77777777" w:rsidR="007B46C1" w:rsidRPr="00E77F33" w:rsidRDefault="007B46C1" w:rsidP="003008D2">
            <w:pPr>
              <w:rPr>
                <w:rFonts w:ascii="ＭＳ 明朝" w:eastAsia="ＭＳ 明朝" w:hAnsi="ＭＳ 明朝"/>
                <w:color w:val="000000" w:themeColor="text1"/>
              </w:rPr>
            </w:pPr>
          </w:p>
        </w:tc>
        <w:tc>
          <w:tcPr>
            <w:tcW w:w="3254" w:type="dxa"/>
          </w:tcPr>
          <w:p w14:paraId="2A670971" w14:textId="77777777" w:rsidR="007B46C1" w:rsidRPr="00E77F33" w:rsidRDefault="007B46C1" w:rsidP="003008D2">
            <w:pPr>
              <w:rPr>
                <w:rFonts w:ascii="ＭＳ 明朝" w:eastAsia="ＭＳ 明朝" w:hAnsi="ＭＳ 明朝"/>
                <w:color w:val="000000" w:themeColor="text1"/>
              </w:rPr>
            </w:pPr>
          </w:p>
        </w:tc>
      </w:tr>
    </w:tbl>
    <w:p w14:paraId="70AF5E5D" w14:textId="77777777" w:rsidR="007B46C1" w:rsidRPr="00E77F33" w:rsidRDefault="007B46C1" w:rsidP="003008D2">
      <w:pPr>
        <w:rPr>
          <w:rFonts w:ascii="ＭＳ 明朝" w:eastAsia="ＭＳ 明朝" w:hAnsi="ＭＳ 明朝"/>
          <w:color w:val="000000" w:themeColor="text1"/>
        </w:rPr>
      </w:pPr>
    </w:p>
    <w:p w14:paraId="12C41371" w14:textId="77777777" w:rsidR="007B46C1" w:rsidRPr="00E77F33" w:rsidRDefault="007B46C1"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テレワークによる移住者のみ記載</w:t>
      </w:r>
    </w:p>
    <w:tbl>
      <w:tblPr>
        <w:tblStyle w:val="a3"/>
        <w:tblW w:w="0" w:type="auto"/>
        <w:tblLook w:val="04A0" w:firstRow="1" w:lastRow="0" w:firstColumn="1" w:lastColumn="0" w:noHBand="0" w:noVBand="1"/>
      </w:tblPr>
      <w:tblGrid>
        <w:gridCol w:w="2263"/>
        <w:gridCol w:w="6231"/>
      </w:tblGrid>
      <w:tr w:rsidR="00E77F33" w:rsidRPr="00E77F33" w14:paraId="5EDA1489" w14:textId="77777777" w:rsidTr="00AE0C47">
        <w:tc>
          <w:tcPr>
            <w:tcW w:w="2263" w:type="dxa"/>
            <w:vAlign w:val="center"/>
          </w:tcPr>
          <w:p w14:paraId="072AA10F"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勤務先部署</w:t>
            </w:r>
          </w:p>
        </w:tc>
        <w:tc>
          <w:tcPr>
            <w:tcW w:w="6231" w:type="dxa"/>
          </w:tcPr>
          <w:p w14:paraId="0971691C" w14:textId="77777777" w:rsidR="007B46C1" w:rsidRPr="00E77F33" w:rsidRDefault="007B46C1" w:rsidP="003008D2">
            <w:pPr>
              <w:jc w:val="left"/>
              <w:rPr>
                <w:rFonts w:ascii="ＭＳ 明朝" w:eastAsia="ＭＳ 明朝" w:hAnsi="ＭＳ 明朝"/>
                <w:color w:val="000000" w:themeColor="text1"/>
              </w:rPr>
            </w:pPr>
          </w:p>
        </w:tc>
      </w:tr>
      <w:tr w:rsidR="00E77F33" w:rsidRPr="00E77F33" w14:paraId="4AEC7BAF" w14:textId="77777777" w:rsidTr="00AE0C47">
        <w:tc>
          <w:tcPr>
            <w:tcW w:w="2263" w:type="dxa"/>
            <w:vAlign w:val="center"/>
          </w:tcPr>
          <w:p w14:paraId="6F52C2E7"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所在地</w:t>
            </w:r>
          </w:p>
        </w:tc>
        <w:tc>
          <w:tcPr>
            <w:tcW w:w="6231" w:type="dxa"/>
          </w:tcPr>
          <w:p w14:paraId="550C10C7" w14:textId="77777777" w:rsidR="007B46C1" w:rsidRPr="00E77F33" w:rsidRDefault="007B46C1" w:rsidP="003008D2">
            <w:pPr>
              <w:jc w:val="left"/>
              <w:rPr>
                <w:rFonts w:ascii="ＭＳ 明朝" w:eastAsia="ＭＳ 明朝" w:hAnsi="ＭＳ 明朝"/>
                <w:color w:val="000000" w:themeColor="text1"/>
              </w:rPr>
            </w:pPr>
          </w:p>
        </w:tc>
      </w:tr>
      <w:tr w:rsidR="00E77F33" w:rsidRPr="00E77F33" w14:paraId="6202571F" w14:textId="77777777" w:rsidTr="00AE0C47">
        <w:tc>
          <w:tcPr>
            <w:tcW w:w="2263" w:type="dxa"/>
            <w:vAlign w:val="center"/>
          </w:tcPr>
          <w:p w14:paraId="6D51B6CC"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移住の意思</w:t>
            </w:r>
          </w:p>
        </w:tc>
        <w:tc>
          <w:tcPr>
            <w:tcW w:w="6231" w:type="dxa"/>
          </w:tcPr>
          <w:p w14:paraId="72DEA239" w14:textId="77777777" w:rsidR="007B46C1" w:rsidRPr="00E77F33" w:rsidRDefault="007B46C1" w:rsidP="003008D2">
            <w:pPr>
              <w:ind w:firstLineChars="200" w:firstLine="420"/>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□自己の意思である　　　□所属からの命令である</w:t>
            </w:r>
          </w:p>
        </w:tc>
      </w:tr>
      <w:tr w:rsidR="007B46C1" w:rsidRPr="00E77F33" w14:paraId="4433F43A" w14:textId="77777777" w:rsidTr="00AE0C47">
        <w:tc>
          <w:tcPr>
            <w:tcW w:w="2263" w:type="dxa"/>
            <w:vAlign w:val="center"/>
          </w:tcPr>
          <w:p w14:paraId="0ED52831" w14:textId="77777777" w:rsidR="007B46C1" w:rsidRPr="00E77F33" w:rsidRDefault="007B46C1"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勤務先へ行く頻度</w:t>
            </w:r>
          </w:p>
        </w:tc>
        <w:tc>
          <w:tcPr>
            <w:tcW w:w="6231" w:type="dxa"/>
          </w:tcPr>
          <w:p w14:paraId="227390CE" w14:textId="77777777" w:rsidR="007B46C1" w:rsidRPr="00E77F33" w:rsidRDefault="007B46C1" w:rsidP="00AD203E">
            <w:pPr>
              <w:spacing w:line="300" w:lineRule="exact"/>
              <w:ind w:firstLineChars="200" w:firstLine="420"/>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 週 /</w:t>
            </w:r>
            <w:r w:rsidRPr="00E77F33">
              <w:rPr>
                <w:rFonts w:ascii="ＭＳ 明朝" w:eastAsia="ＭＳ 明朝" w:hAnsi="ＭＳ 明朝"/>
                <w:color w:val="000000" w:themeColor="text1"/>
              </w:rPr>
              <w:t xml:space="preserve"> </w:t>
            </w:r>
            <w:r w:rsidRPr="00E77F33">
              <w:rPr>
                <w:rFonts w:ascii="ＭＳ 明朝" w:eastAsia="ＭＳ 明朝" w:hAnsi="ＭＳ 明朝" w:hint="eastAsia"/>
                <w:color w:val="000000" w:themeColor="text1"/>
              </w:rPr>
              <w:t>月 /</w:t>
            </w:r>
            <w:r w:rsidRPr="00E77F33">
              <w:rPr>
                <w:rFonts w:ascii="ＭＳ 明朝" w:eastAsia="ＭＳ 明朝" w:hAnsi="ＭＳ 明朝"/>
                <w:color w:val="000000" w:themeColor="text1"/>
              </w:rPr>
              <w:t xml:space="preserve"> </w:t>
            </w:r>
            <w:r w:rsidRPr="00E77F33">
              <w:rPr>
                <w:rFonts w:ascii="ＭＳ 明朝" w:eastAsia="ＭＳ 明朝" w:hAnsi="ＭＳ 明朝" w:hint="eastAsia"/>
                <w:color w:val="000000" w:themeColor="text1"/>
              </w:rPr>
              <w:t>年　　　回程度　　□行くことはない</w:t>
            </w:r>
          </w:p>
          <w:p w14:paraId="468700BC" w14:textId="77777777" w:rsidR="007B46C1" w:rsidRPr="00E77F33" w:rsidRDefault="007B46C1" w:rsidP="003008D2">
            <w:pPr>
              <w:spacing w:line="300" w:lineRule="exact"/>
              <w:ind w:firstLineChars="200" w:firstLine="420"/>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□その他（　　　　　　　　　　　　　　　　　　）</w:t>
            </w:r>
          </w:p>
        </w:tc>
      </w:tr>
    </w:tbl>
    <w:p w14:paraId="182D3D4C" w14:textId="77777777" w:rsidR="007B46C1" w:rsidRPr="00E77F33" w:rsidRDefault="007B46C1" w:rsidP="003008D2">
      <w:pPr>
        <w:rPr>
          <w:rFonts w:ascii="ＭＳ 明朝" w:eastAsia="ＭＳ 明朝" w:hAnsi="ＭＳ 明朝"/>
          <w:color w:val="000000" w:themeColor="text1"/>
        </w:rPr>
      </w:pPr>
    </w:p>
    <w:p w14:paraId="1A95597D" w14:textId="77777777" w:rsidR="007B46C1" w:rsidRPr="00E77F33" w:rsidRDefault="007B46C1" w:rsidP="00AD203E">
      <w:pPr>
        <w:spacing w:line="280" w:lineRule="exact"/>
        <w:jc w:val="left"/>
        <w:rPr>
          <w:rFonts w:ascii="ＭＳ 明朝" w:eastAsia="ＭＳ 明朝" w:hAnsi="ＭＳ 明朝"/>
          <w:color w:val="000000" w:themeColor="text1"/>
        </w:rPr>
      </w:pPr>
      <w:r w:rsidRPr="00E77F33">
        <w:rPr>
          <w:rFonts w:ascii="ＭＳ 明朝" w:eastAsia="ＭＳ 明朝" w:hAnsi="ＭＳ 明朝" w:hint="eastAsia"/>
          <w:color w:val="000000" w:themeColor="text1"/>
        </w:rPr>
        <w:t>【個人情報の取扱いについて】</w:t>
      </w:r>
    </w:p>
    <w:p w14:paraId="6E96D1D2" w14:textId="77777777" w:rsidR="007B46C1" w:rsidRPr="00E77F33" w:rsidRDefault="007B46C1" w:rsidP="00AD203E">
      <w:pPr>
        <w:spacing w:line="280" w:lineRule="exact"/>
        <w:jc w:val="lef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　徳島県及び勝浦町は、徳島県移住支援事業の実施に際して得た個人情報について、徳島県及び勝浦町が定める個人情報保護条例等の規定に基づき適切に管理し、本事業の実施のために利用します。</w:t>
      </w:r>
    </w:p>
    <w:p w14:paraId="2AFC5515" w14:textId="77777777" w:rsidR="00AE0C47" w:rsidRPr="00E77F33" w:rsidRDefault="007B46C1" w:rsidP="00AD203E">
      <w:pPr>
        <w:spacing w:line="280" w:lineRule="exact"/>
        <w:ind w:firstLineChars="100" w:firstLine="210"/>
        <w:jc w:val="left"/>
        <w:rPr>
          <w:rFonts w:ascii="ＭＳ 明朝" w:eastAsia="ＭＳ 明朝" w:hAnsi="ＭＳ 明朝"/>
          <w:color w:val="000000" w:themeColor="text1"/>
        </w:rPr>
      </w:pPr>
      <w:r w:rsidRPr="00E77F33">
        <w:rPr>
          <w:rFonts w:ascii="ＭＳ 明朝" w:eastAsia="ＭＳ 明朝" w:hAnsi="ＭＳ 明朝" w:hint="eastAsia"/>
          <w:color w:val="000000" w:themeColor="text1"/>
        </w:rPr>
        <w:t>また、徳島県及び勝浦町は、当該個人情報について、他の都道府県において実施する移住支援事業の円滑な実施、国への実施状況の報告等のため、国、他の都道府県、他の市区町村に提供し、又は確認する場合があります。</w:t>
      </w:r>
      <w:r w:rsidR="00AE0C47" w:rsidRPr="00E77F33">
        <w:rPr>
          <w:rFonts w:ascii="ＭＳ 明朝" w:eastAsia="ＭＳ 明朝" w:hAnsi="ＭＳ 明朝"/>
          <w:color w:val="000000" w:themeColor="text1"/>
        </w:rPr>
        <w:br w:type="page"/>
      </w:r>
    </w:p>
    <w:p w14:paraId="2D58E0C5" w14:textId="77777777" w:rsidR="00AE0C47" w:rsidRPr="00E77F33" w:rsidRDefault="00AE0C47"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lastRenderedPageBreak/>
        <w:t>様式第２号（第５条関係）</w:t>
      </w:r>
    </w:p>
    <w:p w14:paraId="45B3ACC0" w14:textId="77777777" w:rsidR="00AE0C47" w:rsidRPr="00E77F33" w:rsidRDefault="00AE0C47" w:rsidP="003008D2">
      <w:pPr>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年　　月　　日</w:t>
      </w:r>
    </w:p>
    <w:p w14:paraId="18F70AA8" w14:textId="77777777" w:rsidR="00AE0C47" w:rsidRPr="00E77F33" w:rsidRDefault="00AE0C47" w:rsidP="003008D2">
      <w:pPr>
        <w:rPr>
          <w:rFonts w:ascii="ＭＳ 明朝" w:eastAsia="ＭＳ 明朝" w:hAnsi="ＭＳ 明朝"/>
          <w:color w:val="000000" w:themeColor="text1"/>
        </w:rPr>
      </w:pPr>
    </w:p>
    <w:p w14:paraId="58609EC1" w14:textId="77777777" w:rsidR="00AE0C47" w:rsidRPr="00E77F33" w:rsidRDefault="00AE0C47" w:rsidP="003008D2">
      <w:pPr>
        <w:ind w:firstLineChars="100" w:firstLine="210"/>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勝浦町長　　</w:t>
      </w:r>
      <w:r w:rsidR="006171F8" w:rsidRPr="00E77F33">
        <w:rPr>
          <w:rFonts w:ascii="ＭＳ 明朝" w:eastAsia="ＭＳ 明朝" w:hAnsi="ＭＳ 明朝" w:hint="eastAsia"/>
          <w:color w:val="000000" w:themeColor="text1"/>
        </w:rPr>
        <w:t>殿</w:t>
      </w:r>
    </w:p>
    <w:p w14:paraId="0DB73625" w14:textId="77777777" w:rsidR="00AE0C47" w:rsidRPr="00E77F33" w:rsidRDefault="00AE0C47" w:rsidP="003008D2">
      <w:pPr>
        <w:wordWrap w:val="0"/>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（申請者）　　　　　　　　　　　　　　　　</w:t>
      </w:r>
    </w:p>
    <w:p w14:paraId="48A4EFB9" w14:textId="77777777" w:rsidR="00AE0C47" w:rsidRPr="00E77F33" w:rsidRDefault="00AE0C47" w:rsidP="003008D2">
      <w:pPr>
        <w:wordWrap w:val="0"/>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住　　所　　　　　　　　　　　　　　　</w:t>
      </w:r>
    </w:p>
    <w:p w14:paraId="7A8D7494" w14:textId="77777777" w:rsidR="00AE0C47" w:rsidRPr="00E77F33" w:rsidRDefault="00AE0C47" w:rsidP="003008D2">
      <w:pPr>
        <w:wordWrap w:val="0"/>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氏　　名　　　　　　　　　　　　　　　</w:t>
      </w:r>
    </w:p>
    <w:p w14:paraId="1FBE52F2" w14:textId="77777777" w:rsidR="00AE0C47" w:rsidRPr="00E77F33" w:rsidRDefault="00AE0C47" w:rsidP="003008D2">
      <w:pPr>
        <w:wordWrap w:val="0"/>
        <w:jc w:val="righ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電話番号　　　　　　　　　　　　　　　</w:t>
      </w:r>
    </w:p>
    <w:p w14:paraId="6380C715" w14:textId="77777777" w:rsidR="00AE0C47" w:rsidRPr="00E77F33" w:rsidRDefault="00AE0C47" w:rsidP="003008D2">
      <w:pPr>
        <w:rPr>
          <w:rFonts w:ascii="ＭＳ 明朝" w:eastAsia="ＭＳ 明朝" w:hAnsi="ＭＳ 明朝"/>
          <w:color w:val="000000" w:themeColor="text1"/>
        </w:rPr>
      </w:pPr>
    </w:p>
    <w:p w14:paraId="5E62612B" w14:textId="77777777" w:rsidR="00AE0C47" w:rsidRPr="00E77F33" w:rsidRDefault="00AE0C47" w:rsidP="003008D2">
      <w:pPr>
        <w:rPr>
          <w:rFonts w:ascii="ＭＳ 明朝" w:eastAsia="ＭＳ 明朝" w:hAnsi="ＭＳ 明朝"/>
          <w:color w:val="000000" w:themeColor="text1"/>
        </w:rPr>
      </w:pPr>
    </w:p>
    <w:p w14:paraId="7F36A814" w14:textId="77777777" w:rsidR="00AE0C47" w:rsidRPr="00E77F33" w:rsidRDefault="00AE0C47"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誓約書</w:t>
      </w:r>
    </w:p>
    <w:p w14:paraId="6EDAF1F6" w14:textId="77777777" w:rsidR="00AE0C47" w:rsidRPr="00E77F33" w:rsidRDefault="00AE0C47" w:rsidP="003008D2">
      <w:pPr>
        <w:rPr>
          <w:rFonts w:ascii="ＭＳ 明朝" w:eastAsia="ＭＳ 明朝" w:hAnsi="ＭＳ 明朝"/>
          <w:color w:val="000000" w:themeColor="text1"/>
        </w:rPr>
      </w:pPr>
    </w:p>
    <w:p w14:paraId="60815D61" w14:textId="77777777" w:rsidR="00AE0C47" w:rsidRPr="00E77F33" w:rsidRDefault="00AE0C47" w:rsidP="00AD203E">
      <w:pPr>
        <w:jc w:val="left"/>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　勝浦町わくわく移住支援事業補助金を申請するにあたり、次の勝浦町わくわく移住支援事業補助金交付要綱に規定する補助対象要件を全て満たしていることを誓約します。</w:t>
      </w:r>
    </w:p>
    <w:p w14:paraId="5DE84B8C" w14:textId="77777777" w:rsidR="00AE0C47" w:rsidRPr="00E77F33" w:rsidRDefault="00AE0C47" w:rsidP="003008D2">
      <w:pPr>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8494"/>
      </w:tblGrid>
      <w:tr w:rsidR="00E77F33" w:rsidRPr="00E77F33" w14:paraId="2C1BA6A8" w14:textId="77777777" w:rsidTr="00AE0C47">
        <w:tc>
          <w:tcPr>
            <w:tcW w:w="8494" w:type="dxa"/>
            <w:vAlign w:val="center"/>
          </w:tcPr>
          <w:p w14:paraId="33A7169F" w14:textId="77777777" w:rsidR="00AE0C47" w:rsidRPr="00E77F33" w:rsidRDefault="00AE0C47"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本書において誓約する事項</w:t>
            </w:r>
          </w:p>
        </w:tc>
      </w:tr>
      <w:tr w:rsidR="00AE0C47" w:rsidRPr="00E77F33" w14:paraId="7BC2D288" w14:textId="77777777" w:rsidTr="00AE0C47">
        <w:tc>
          <w:tcPr>
            <w:tcW w:w="8494" w:type="dxa"/>
          </w:tcPr>
          <w:p w14:paraId="3BD54D27" w14:textId="77777777" w:rsidR="00AE0C47" w:rsidRPr="00E77F33" w:rsidRDefault="00AE0C47" w:rsidP="003008D2">
            <w:pPr>
              <w:rPr>
                <w:rFonts w:ascii="ＭＳ 明朝" w:eastAsia="ＭＳ 明朝" w:hAnsi="ＭＳ 明朝"/>
                <w:color w:val="000000" w:themeColor="text1"/>
              </w:rPr>
            </w:pPr>
          </w:p>
          <w:p w14:paraId="00FDAE02" w14:textId="77777777" w:rsidR="00AE0C47" w:rsidRPr="00E77F33" w:rsidRDefault="00AE0C47" w:rsidP="00AD203E">
            <w:pPr>
              <w:jc w:val="left"/>
              <w:rPr>
                <w:rFonts w:ascii="ＭＳ 明朝" w:eastAsia="ＭＳ 明朝" w:hAnsi="ＭＳ 明朝"/>
                <w:color w:val="000000" w:themeColor="text1"/>
              </w:rPr>
            </w:pPr>
            <w:r w:rsidRPr="00E77F33">
              <w:rPr>
                <w:rFonts w:ascii="ＭＳ 明朝" w:eastAsia="ＭＳ 明朝" w:hAnsi="ＭＳ 明朝" w:hint="eastAsia"/>
                <w:color w:val="000000" w:themeColor="text1"/>
              </w:rPr>
              <w:t>・補助金の申請日から起算して５年以内に転出しません。</w:t>
            </w:r>
          </w:p>
          <w:p w14:paraId="1F09383A" w14:textId="77777777" w:rsidR="00AE0C47" w:rsidRPr="00E77F33" w:rsidRDefault="00AE0C47" w:rsidP="00AD203E">
            <w:pPr>
              <w:ind w:left="210" w:hangingChars="100" w:hanging="210"/>
              <w:jc w:val="left"/>
              <w:rPr>
                <w:rFonts w:ascii="ＭＳ 明朝" w:eastAsia="ＭＳ 明朝" w:hAnsi="ＭＳ 明朝" w:cs="ＭＳ 明朝"/>
                <w:color w:val="000000" w:themeColor="text1"/>
              </w:rPr>
            </w:pPr>
            <w:r w:rsidRPr="00E77F33">
              <w:rPr>
                <w:rFonts w:ascii="ＭＳ 明朝" w:eastAsia="ＭＳ 明朝" w:hAnsi="ＭＳ 明朝" w:hint="eastAsia"/>
                <w:color w:val="000000" w:themeColor="text1"/>
              </w:rPr>
              <w:t>・</w:t>
            </w:r>
            <w:r w:rsidRPr="00E77F33">
              <w:rPr>
                <w:rFonts w:ascii="ＭＳ 明朝" w:eastAsia="ＭＳ 明朝" w:hAnsi="ＭＳ 明朝" w:cs="ＭＳ 明朝" w:hint="eastAsia"/>
                <w:color w:val="000000" w:themeColor="text1"/>
              </w:rPr>
              <w:t>日本人である又は外国人であって、永住者、日本人の配偶者等、永住者の配偶者等、定住者、特別永住者のいずれかの在留資格を有しています。</w:t>
            </w:r>
          </w:p>
          <w:p w14:paraId="3FBED712" w14:textId="77777777" w:rsidR="00AE0C47" w:rsidRPr="00E77F33" w:rsidRDefault="00AE0C47" w:rsidP="00AD203E">
            <w:pPr>
              <w:ind w:left="210" w:hangingChars="100" w:hanging="210"/>
              <w:jc w:val="left"/>
              <w:rPr>
                <w:rFonts w:ascii="ＭＳ 明朝" w:eastAsia="ＭＳ 明朝" w:hAnsi="ＭＳ 明朝" w:cs="ＭＳ 明朝"/>
                <w:color w:val="000000" w:themeColor="text1"/>
              </w:rPr>
            </w:pPr>
            <w:r w:rsidRPr="00E77F33">
              <w:rPr>
                <w:rFonts w:ascii="ＭＳ 明朝" w:eastAsia="ＭＳ 明朝" w:hAnsi="ＭＳ 明朝" w:cs="ＭＳ 明朝" w:hint="eastAsia"/>
                <w:color w:val="000000" w:themeColor="text1"/>
              </w:rPr>
              <w:t>・世帯全員が暴力団員又は暴力団員密接関係者ではありません。</w:t>
            </w:r>
          </w:p>
          <w:p w14:paraId="174DB641" w14:textId="77777777" w:rsidR="00AE0C47" w:rsidRPr="00E77F33" w:rsidRDefault="00AE0C47" w:rsidP="00AD203E">
            <w:pPr>
              <w:ind w:left="210" w:hangingChars="100" w:hanging="210"/>
              <w:jc w:val="left"/>
              <w:rPr>
                <w:rFonts w:ascii="ＭＳ 明朝" w:eastAsia="ＭＳ 明朝" w:hAnsi="ＭＳ 明朝" w:cs="ＭＳ 明朝"/>
                <w:color w:val="000000" w:themeColor="text1"/>
              </w:rPr>
            </w:pPr>
            <w:r w:rsidRPr="00E77F33">
              <w:rPr>
                <w:rFonts w:ascii="ＭＳ 明朝" w:eastAsia="ＭＳ 明朝" w:hAnsi="ＭＳ 明朝" w:cs="ＭＳ 明朝" w:hint="eastAsia"/>
                <w:color w:val="000000" w:themeColor="text1"/>
              </w:rPr>
              <w:t>・当該補助金と重複する他の公的給付を受けていません。</w:t>
            </w:r>
          </w:p>
          <w:p w14:paraId="1B559C34" w14:textId="77777777" w:rsidR="00AE0C47" w:rsidRPr="00E77F33" w:rsidRDefault="00AE0C47" w:rsidP="00D179A6">
            <w:pPr>
              <w:ind w:left="210" w:hangingChars="100" w:hanging="210"/>
              <w:jc w:val="left"/>
              <w:rPr>
                <w:rFonts w:ascii="ＭＳ 明朝" w:eastAsia="ＭＳ 明朝" w:hAnsi="ＭＳ 明朝" w:cs="ＭＳ 明朝"/>
                <w:color w:val="000000" w:themeColor="text1"/>
              </w:rPr>
            </w:pPr>
            <w:r w:rsidRPr="00E77F33">
              <w:rPr>
                <w:rFonts w:ascii="ＭＳ 明朝" w:eastAsia="ＭＳ 明朝" w:hAnsi="ＭＳ 明朝" w:cs="ＭＳ 明朝" w:hint="eastAsia"/>
                <w:color w:val="000000" w:themeColor="text1"/>
              </w:rPr>
              <w:t>・勝浦町わくわく移住支援事業補助金に関する報告及び立入調査について、勝浦町から求められた場合には、それに応じます。</w:t>
            </w:r>
          </w:p>
          <w:p w14:paraId="3E564065" w14:textId="77777777" w:rsidR="00AE0C47" w:rsidRPr="00E77F33" w:rsidRDefault="00AE0C47" w:rsidP="00AD203E">
            <w:pPr>
              <w:ind w:left="210" w:hangingChars="100" w:hanging="210"/>
              <w:jc w:val="left"/>
              <w:rPr>
                <w:rFonts w:ascii="ＭＳ 明朝" w:eastAsia="ＭＳ 明朝" w:hAnsi="ＭＳ 明朝" w:cs="ＭＳ 明朝"/>
                <w:color w:val="000000" w:themeColor="text1"/>
              </w:rPr>
            </w:pPr>
            <w:r w:rsidRPr="00E77F33">
              <w:rPr>
                <w:rFonts w:ascii="ＭＳ 明朝" w:eastAsia="ＭＳ 明朝" w:hAnsi="ＭＳ 明朝" w:cs="ＭＳ 明朝" w:hint="eastAsia"/>
                <w:color w:val="000000" w:themeColor="text1"/>
              </w:rPr>
              <w:t>・補助金の申請日から起算して５年以内に転出したとき、虚偽その他不正の手段により申請が行われたと認められるときその他移住支援金の支給要件に該当しないことが判明したときは、補助金を返還します。</w:t>
            </w:r>
          </w:p>
          <w:p w14:paraId="0DF143CD" w14:textId="77777777" w:rsidR="00AE0C47" w:rsidRPr="00E77F33" w:rsidRDefault="00AE0C47" w:rsidP="003008D2">
            <w:pPr>
              <w:ind w:left="210" w:hangingChars="100" w:hanging="210"/>
              <w:rPr>
                <w:rFonts w:ascii="ＭＳ 明朝" w:eastAsia="ＭＳ 明朝" w:hAnsi="ＭＳ 明朝" w:cs="ＭＳ 明朝"/>
                <w:color w:val="000000" w:themeColor="text1"/>
              </w:rPr>
            </w:pPr>
          </w:p>
        </w:tc>
      </w:tr>
    </w:tbl>
    <w:p w14:paraId="7C139B0C" w14:textId="77777777" w:rsidR="00AE0C47" w:rsidRPr="00E77F33" w:rsidRDefault="00AE0C47" w:rsidP="003008D2">
      <w:pPr>
        <w:rPr>
          <w:rFonts w:ascii="ＭＳ 明朝" w:eastAsia="ＭＳ 明朝" w:hAnsi="ＭＳ 明朝"/>
          <w:color w:val="000000" w:themeColor="text1"/>
        </w:rPr>
      </w:pPr>
    </w:p>
    <w:p w14:paraId="17300E14" w14:textId="77777777" w:rsidR="00AE0C47" w:rsidRPr="00E77F33" w:rsidRDefault="00AE0C47" w:rsidP="003008D2">
      <w:pPr>
        <w:widowControl/>
        <w:rPr>
          <w:rFonts w:ascii="ＭＳ 明朝" w:eastAsia="ＭＳ 明朝" w:hAnsi="ＭＳ 明朝"/>
          <w:color w:val="000000" w:themeColor="text1"/>
        </w:rPr>
      </w:pPr>
      <w:r w:rsidRPr="00E77F33">
        <w:rPr>
          <w:rFonts w:ascii="ＭＳ 明朝" w:eastAsia="ＭＳ 明朝" w:hAnsi="ＭＳ 明朝"/>
          <w:color w:val="000000" w:themeColor="text1"/>
        </w:rPr>
        <w:br w:type="page"/>
      </w:r>
    </w:p>
    <w:p w14:paraId="2998CC57" w14:textId="77777777" w:rsidR="00AE0C47" w:rsidRPr="00E77F33" w:rsidRDefault="00AE0C47"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lastRenderedPageBreak/>
        <w:t>様式第３号（第５条関係）</w:t>
      </w:r>
    </w:p>
    <w:p w14:paraId="65E3EC7C" w14:textId="77777777" w:rsidR="00AE0C47" w:rsidRPr="00E77F33" w:rsidRDefault="00AE0C47" w:rsidP="003008D2">
      <w:pPr>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1555"/>
        <w:gridCol w:w="1134"/>
        <w:gridCol w:w="5805"/>
      </w:tblGrid>
      <w:tr w:rsidR="00E77F33" w:rsidRPr="00E77F33" w14:paraId="7DE6A10A" w14:textId="77777777" w:rsidTr="00AE0C47">
        <w:trPr>
          <w:trHeight w:val="454"/>
        </w:trPr>
        <w:tc>
          <w:tcPr>
            <w:tcW w:w="8494" w:type="dxa"/>
            <w:gridSpan w:val="3"/>
            <w:vAlign w:val="center"/>
          </w:tcPr>
          <w:p w14:paraId="73F44ACD" w14:textId="77777777" w:rsidR="00AE0C47" w:rsidRPr="00E77F33" w:rsidRDefault="00AE0C47"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就業証明書</w:t>
            </w:r>
          </w:p>
        </w:tc>
      </w:tr>
      <w:tr w:rsidR="00E77F33" w:rsidRPr="00E77F33" w14:paraId="2575EA16" w14:textId="77777777" w:rsidTr="00AE0C47">
        <w:trPr>
          <w:trHeight w:val="397"/>
        </w:trPr>
        <w:tc>
          <w:tcPr>
            <w:tcW w:w="2689" w:type="dxa"/>
            <w:gridSpan w:val="2"/>
            <w:vAlign w:val="center"/>
          </w:tcPr>
          <w:p w14:paraId="13BD0588" w14:textId="77777777" w:rsidR="00AE0C47" w:rsidRPr="00E77F33" w:rsidRDefault="00AE0C47" w:rsidP="003008D2">
            <w:pPr>
              <w:ind w:leftChars="200" w:left="420" w:rightChars="200" w:right="420"/>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勤</w:t>
            </w:r>
            <w:r w:rsidR="003008D2" w:rsidRPr="00E77F33">
              <w:rPr>
                <w:rFonts w:ascii="ＭＳ 明朝" w:eastAsia="ＭＳ 明朝" w:hAnsi="ＭＳ 明朝" w:hint="eastAsia"/>
                <w:color w:val="000000" w:themeColor="text1"/>
              </w:rPr>
              <w:t xml:space="preserve">　</w:t>
            </w:r>
            <w:r w:rsidRPr="00E77F33">
              <w:rPr>
                <w:rFonts w:ascii="ＭＳ 明朝" w:eastAsia="ＭＳ 明朝" w:hAnsi="ＭＳ 明朝" w:hint="eastAsia"/>
                <w:color w:val="000000" w:themeColor="text1"/>
              </w:rPr>
              <w:t>務</w:t>
            </w:r>
            <w:r w:rsidR="003008D2" w:rsidRPr="00E77F33">
              <w:rPr>
                <w:rFonts w:ascii="ＭＳ 明朝" w:eastAsia="ＭＳ 明朝" w:hAnsi="ＭＳ 明朝" w:hint="eastAsia"/>
                <w:color w:val="000000" w:themeColor="text1"/>
              </w:rPr>
              <w:t xml:space="preserve">　</w:t>
            </w:r>
            <w:r w:rsidRPr="00E77F33">
              <w:rPr>
                <w:rFonts w:ascii="ＭＳ 明朝" w:eastAsia="ＭＳ 明朝" w:hAnsi="ＭＳ 明朝" w:hint="eastAsia"/>
                <w:color w:val="000000" w:themeColor="text1"/>
              </w:rPr>
              <w:t>者</w:t>
            </w:r>
            <w:r w:rsidR="003008D2" w:rsidRPr="00E77F33">
              <w:rPr>
                <w:rFonts w:ascii="ＭＳ 明朝" w:eastAsia="ＭＳ 明朝" w:hAnsi="ＭＳ 明朝" w:hint="eastAsia"/>
                <w:color w:val="000000" w:themeColor="text1"/>
              </w:rPr>
              <w:t xml:space="preserve">　</w:t>
            </w:r>
            <w:r w:rsidRPr="00E77F33">
              <w:rPr>
                <w:rFonts w:ascii="ＭＳ 明朝" w:eastAsia="ＭＳ 明朝" w:hAnsi="ＭＳ 明朝" w:hint="eastAsia"/>
                <w:color w:val="000000" w:themeColor="text1"/>
              </w:rPr>
              <w:t>名</w:t>
            </w:r>
          </w:p>
        </w:tc>
        <w:tc>
          <w:tcPr>
            <w:tcW w:w="5805" w:type="dxa"/>
          </w:tcPr>
          <w:p w14:paraId="5589E07C" w14:textId="77777777" w:rsidR="00AE0C47" w:rsidRPr="00E77F33" w:rsidRDefault="00AE0C47" w:rsidP="003008D2">
            <w:pPr>
              <w:rPr>
                <w:rFonts w:ascii="ＭＳ 明朝" w:eastAsia="ＭＳ 明朝" w:hAnsi="ＭＳ 明朝"/>
                <w:color w:val="000000" w:themeColor="text1"/>
              </w:rPr>
            </w:pPr>
          </w:p>
        </w:tc>
      </w:tr>
      <w:tr w:rsidR="00E77F33" w:rsidRPr="00E77F33" w14:paraId="716A57A3" w14:textId="77777777" w:rsidTr="00AE0C47">
        <w:trPr>
          <w:trHeight w:val="454"/>
        </w:trPr>
        <w:tc>
          <w:tcPr>
            <w:tcW w:w="2689" w:type="dxa"/>
            <w:gridSpan w:val="2"/>
            <w:vAlign w:val="center"/>
          </w:tcPr>
          <w:p w14:paraId="37A21D31" w14:textId="77777777" w:rsidR="00AE0C47" w:rsidRPr="00E77F33" w:rsidRDefault="00AE0C47" w:rsidP="003008D2">
            <w:pPr>
              <w:ind w:leftChars="200" w:left="420" w:rightChars="200" w:right="420"/>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勤</w:t>
            </w:r>
            <w:r w:rsidR="003008D2" w:rsidRPr="00E77F33">
              <w:rPr>
                <w:rFonts w:ascii="ＭＳ 明朝" w:eastAsia="ＭＳ 明朝" w:hAnsi="ＭＳ 明朝" w:hint="eastAsia"/>
                <w:color w:val="000000" w:themeColor="text1"/>
              </w:rPr>
              <w:t xml:space="preserve"> </w:t>
            </w:r>
            <w:r w:rsidRPr="00E77F33">
              <w:rPr>
                <w:rFonts w:ascii="ＭＳ 明朝" w:eastAsia="ＭＳ 明朝" w:hAnsi="ＭＳ 明朝" w:hint="eastAsia"/>
                <w:color w:val="000000" w:themeColor="text1"/>
              </w:rPr>
              <w:t>務</w:t>
            </w:r>
            <w:r w:rsidR="003008D2" w:rsidRPr="00E77F33">
              <w:rPr>
                <w:rFonts w:ascii="ＭＳ 明朝" w:eastAsia="ＭＳ 明朝" w:hAnsi="ＭＳ 明朝" w:hint="eastAsia"/>
                <w:color w:val="000000" w:themeColor="text1"/>
              </w:rPr>
              <w:t xml:space="preserve"> </w:t>
            </w:r>
            <w:r w:rsidRPr="00E77F33">
              <w:rPr>
                <w:rFonts w:ascii="ＭＳ 明朝" w:eastAsia="ＭＳ 明朝" w:hAnsi="ＭＳ 明朝" w:hint="eastAsia"/>
                <w:color w:val="000000" w:themeColor="text1"/>
              </w:rPr>
              <w:t>者</w:t>
            </w:r>
            <w:r w:rsidR="003008D2" w:rsidRPr="00E77F33">
              <w:rPr>
                <w:rFonts w:ascii="ＭＳ 明朝" w:eastAsia="ＭＳ 明朝" w:hAnsi="ＭＳ 明朝" w:hint="eastAsia"/>
                <w:color w:val="000000" w:themeColor="text1"/>
              </w:rPr>
              <w:t xml:space="preserve"> </w:t>
            </w:r>
            <w:r w:rsidRPr="00E77F33">
              <w:rPr>
                <w:rFonts w:ascii="ＭＳ 明朝" w:eastAsia="ＭＳ 明朝" w:hAnsi="ＭＳ 明朝" w:hint="eastAsia"/>
                <w:color w:val="000000" w:themeColor="text1"/>
              </w:rPr>
              <w:t>住</w:t>
            </w:r>
            <w:r w:rsidR="003008D2" w:rsidRPr="00E77F33">
              <w:rPr>
                <w:rFonts w:ascii="ＭＳ 明朝" w:eastAsia="ＭＳ 明朝" w:hAnsi="ＭＳ 明朝" w:hint="eastAsia"/>
                <w:color w:val="000000" w:themeColor="text1"/>
              </w:rPr>
              <w:t xml:space="preserve"> </w:t>
            </w:r>
            <w:r w:rsidRPr="00E77F33">
              <w:rPr>
                <w:rFonts w:ascii="ＭＳ 明朝" w:eastAsia="ＭＳ 明朝" w:hAnsi="ＭＳ 明朝" w:hint="eastAsia"/>
                <w:color w:val="000000" w:themeColor="text1"/>
              </w:rPr>
              <w:t>所</w:t>
            </w:r>
          </w:p>
        </w:tc>
        <w:tc>
          <w:tcPr>
            <w:tcW w:w="5805" w:type="dxa"/>
            <w:vAlign w:val="center"/>
          </w:tcPr>
          <w:p w14:paraId="6146BA6A" w14:textId="77777777" w:rsidR="00AE0C47" w:rsidRPr="00E77F33" w:rsidRDefault="00AE0C47"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勝浦町</w:t>
            </w:r>
          </w:p>
        </w:tc>
      </w:tr>
      <w:tr w:rsidR="00E77F33" w:rsidRPr="00E77F33" w14:paraId="5FF4A205" w14:textId="77777777" w:rsidTr="00AE0C47">
        <w:trPr>
          <w:trHeight w:val="454"/>
        </w:trPr>
        <w:tc>
          <w:tcPr>
            <w:tcW w:w="1555" w:type="dxa"/>
            <w:vMerge w:val="restart"/>
            <w:vAlign w:val="center"/>
          </w:tcPr>
          <w:p w14:paraId="17B0EDF8" w14:textId="77777777" w:rsidR="00AE0C47" w:rsidRPr="00E77F33" w:rsidRDefault="00AE0C47" w:rsidP="003008D2">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就業場所</w:t>
            </w:r>
          </w:p>
        </w:tc>
        <w:tc>
          <w:tcPr>
            <w:tcW w:w="1134" w:type="dxa"/>
            <w:vAlign w:val="center"/>
          </w:tcPr>
          <w:p w14:paraId="79A61057" w14:textId="77777777" w:rsidR="00AE0C47" w:rsidRPr="00E77F33" w:rsidRDefault="00AE0C47" w:rsidP="00510817">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名　称</w:t>
            </w:r>
          </w:p>
        </w:tc>
        <w:tc>
          <w:tcPr>
            <w:tcW w:w="5805" w:type="dxa"/>
          </w:tcPr>
          <w:p w14:paraId="72CDE438" w14:textId="77777777" w:rsidR="00AE0C47" w:rsidRPr="00E77F33" w:rsidRDefault="00AE0C47" w:rsidP="003008D2">
            <w:pPr>
              <w:rPr>
                <w:rFonts w:ascii="ＭＳ 明朝" w:eastAsia="ＭＳ 明朝" w:hAnsi="ＭＳ 明朝"/>
                <w:color w:val="000000" w:themeColor="text1"/>
              </w:rPr>
            </w:pPr>
          </w:p>
          <w:p w14:paraId="5FB93A0B" w14:textId="77777777" w:rsidR="00AE0C47" w:rsidRPr="00E77F33" w:rsidRDefault="00AE0C47" w:rsidP="003008D2">
            <w:pPr>
              <w:ind w:firstLineChars="1500" w:firstLine="2700"/>
              <w:rPr>
                <w:rFonts w:ascii="ＭＳ 明朝" w:eastAsia="ＭＳ 明朝" w:hAnsi="ＭＳ 明朝"/>
                <w:color w:val="000000" w:themeColor="text1"/>
              </w:rPr>
            </w:pPr>
            <w:r w:rsidRPr="00E77F33">
              <w:rPr>
                <w:rFonts w:ascii="ＭＳ 明朝" w:eastAsia="ＭＳ 明朝" w:hAnsi="ＭＳ 明朝" w:hint="eastAsia"/>
                <w:color w:val="000000" w:themeColor="text1"/>
                <w:sz w:val="18"/>
              </w:rPr>
              <w:t>TEL：</w:t>
            </w:r>
          </w:p>
        </w:tc>
      </w:tr>
      <w:tr w:rsidR="00E77F33" w:rsidRPr="00E77F33" w14:paraId="599C93E9" w14:textId="77777777" w:rsidTr="00AE0C47">
        <w:trPr>
          <w:trHeight w:val="454"/>
        </w:trPr>
        <w:tc>
          <w:tcPr>
            <w:tcW w:w="1555" w:type="dxa"/>
            <w:vMerge/>
            <w:vAlign w:val="center"/>
          </w:tcPr>
          <w:p w14:paraId="46F8747B" w14:textId="77777777" w:rsidR="00AE0C47" w:rsidRPr="00E77F33" w:rsidRDefault="00AE0C47" w:rsidP="003008D2">
            <w:pPr>
              <w:rPr>
                <w:rFonts w:ascii="ＭＳ 明朝" w:eastAsia="ＭＳ 明朝" w:hAnsi="ＭＳ 明朝"/>
                <w:color w:val="000000" w:themeColor="text1"/>
              </w:rPr>
            </w:pPr>
          </w:p>
        </w:tc>
        <w:tc>
          <w:tcPr>
            <w:tcW w:w="1134" w:type="dxa"/>
            <w:vAlign w:val="center"/>
          </w:tcPr>
          <w:p w14:paraId="44996448" w14:textId="77777777" w:rsidR="00AE0C47" w:rsidRPr="00E77F33" w:rsidRDefault="00AE0C47" w:rsidP="00510817">
            <w:pPr>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所在地</w:t>
            </w:r>
          </w:p>
        </w:tc>
        <w:tc>
          <w:tcPr>
            <w:tcW w:w="5805" w:type="dxa"/>
          </w:tcPr>
          <w:p w14:paraId="4BA8F094" w14:textId="77777777" w:rsidR="00AE0C47" w:rsidRPr="00E77F33" w:rsidRDefault="00AE0C47" w:rsidP="003008D2">
            <w:pPr>
              <w:rPr>
                <w:rFonts w:ascii="ＭＳ 明朝" w:eastAsia="ＭＳ 明朝" w:hAnsi="ＭＳ 明朝"/>
                <w:color w:val="000000" w:themeColor="text1"/>
              </w:rPr>
            </w:pPr>
          </w:p>
          <w:p w14:paraId="2B22301D" w14:textId="77777777" w:rsidR="00AE0C47" w:rsidRPr="00E77F33" w:rsidRDefault="00AE0C47" w:rsidP="003008D2">
            <w:pPr>
              <w:rPr>
                <w:rFonts w:ascii="ＭＳ 明朝" w:eastAsia="ＭＳ 明朝" w:hAnsi="ＭＳ 明朝"/>
                <w:color w:val="000000" w:themeColor="text1"/>
              </w:rPr>
            </w:pPr>
          </w:p>
        </w:tc>
      </w:tr>
      <w:tr w:rsidR="00E77F33" w:rsidRPr="00E77F33" w14:paraId="4DAEF057" w14:textId="77777777" w:rsidTr="00AE0C47">
        <w:trPr>
          <w:trHeight w:val="397"/>
        </w:trPr>
        <w:tc>
          <w:tcPr>
            <w:tcW w:w="2689" w:type="dxa"/>
            <w:gridSpan w:val="2"/>
            <w:vAlign w:val="center"/>
          </w:tcPr>
          <w:p w14:paraId="66E34781" w14:textId="77777777" w:rsidR="00AE0C47" w:rsidRPr="00E77F33" w:rsidRDefault="00AE0C47" w:rsidP="00510817">
            <w:pPr>
              <w:ind w:leftChars="200" w:left="420" w:rightChars="200" w:right="420"/>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就</w:t>
            </w:r>
            <w:r w:rsidR="00510817" w:rsidRPr="00E77F33">
              <w:rPr>
                <w:rFonts w:ascii="ＭＳ 明朝" w:eastAsia="ＭＳ 明朝" w:hAnsi="ＭＳ 明朝" w:hint="eastAsia"/>
                <w:color w:val="000000" w:themeColor="text1"/>
              </w:rPr>
              <w:t xml:space="preserve"> </w:t>
            </w:r>
            <w:r w:rsidRPr="00E77F33">
              <w:rPr>
                <w:rFonts w:ascii="ＭＳ 明朝" w:eastAsia="ＭＳ 明朝" w:hAnsi="ＭＳ 明朝" w:hint="eastAsia"/>
                <w:color w:val="000000" w:themeColor="text1"/>
              </w:rPr>
              <w:t>業</w:t>
            </w:r>
            <w:r w:rsidR="00510817" w:rsidRPr="00E77F33">
              <w:rPr>
                <w:rFonts w:ascii="ＭＳ 明朝" w:eastAsia="ＭＳ 明朝" w:hAnsi="ＭＳ 明朝" w:hint="eastAsia"/>
                <w:color w:val="000000" w:themeColor="text1"/>
              </w:rPr>
              <w:t xml:space="preserve"> </w:t>
            </w:r>
            <w:r w:rsidRPr="00E77F33">
              <w:rPr>
                <w:rFonts w:ascii="ＭＳ 明朝" w:eastAsia="ＭＳ 明朝" w:hAnsi="ＭＳ 明朝" w:hint="eastAsia"/>
                <w:color w:val="000000" w:themeColor="text1"/>
              </w:rPr>
              <w:t>年</w:t>
            </w:r>
            <w:r w:rsidR="00510817" w:rsidRPr="00E77F33">
              <w:rPr>
                <w:rFonts w:ascii="ＭＳ 明朝" w:eastAsia="ＭＳ 明朝" w:hAnsi="ＭＳ 明朝" w:hint="eastAsia"/>
                <w:color w:val="000000" w:themeColor="text1"/>
              </w:rPr>
              <w:t xml:space="preserve"> </w:t>
            </w:r>
            <w:r w:rsidRPr="00E77F33">
              <w:rPr>
                <w:rFonts w:ascii="ＭＳ 明朝" w:eastAsia="ＭＳ 明朝" w:hAnsi="ＭＳ 明朝" w:hint="eastAsia"/>
                <w:color w:val="000000" w:themeColor="text1"/>
              </w:rPr>
              <w:t>月</w:t>
            </w:r>
            <w:r w:rsidR="00510817" w:rsidRPr="00E77F33">
              <w:rPr>
                <w:rFonts w:ascii="ＭＳ 明朝" w:eastAsia="ＭＳ 明朝" w:hAnsi="ＭＳ 明朝" w:hint="eastAsia"/>
                <w:color w:val="000000" w:themeColor="text1"/>
              </w:rPr>
              <w:t xml:space="preserve"> </w:t>
            </w:r>
            <w:r w:rsidRPr="00E77F33">
              <w:rPr>
                <w:rFonts w:ascii="ＭＳ 明朝" w:eastAsia="ＭＳ 明朝" w:hAnsi="ＭＳ 明朝" w:hint="eastAsia"/>
                <w:color w:val="000000" w:themeColor="text1"/>
              </w:rPr>
              <w:t>日</w:t>
            </w:r>
          </w:p>
        </w:tc>
        <w:tc>
          <w:tcPr>
            <w:tcW w:w="5805" w:type="dxa"/>
            <w:vAlign w:val="center"/>
          </w:tcPr>
          <w:p w14:paraId="383B155A" w14:textId="77777777" w:rsidR="00AE0C47" w:rsidRPr="00E77F33" w:rsidRDefault="00AE0C47" w:rsidP="003008D2">
            <w:pPr>
              <w:ind w:firstLineChars="600" w:firstLine="1260"/>
              <w:rPr>
                <w:rFonts w:ascii="ＭＳ 明朝" w:eastAsia="ＭＳ 明朝" w:hAnsi="ＭＳ 明朝"/>
                <w:color w:val="000000" w:themeColor="text1"/>
              </w:rPr>
            </w:pPr>
            <w:r w:rsidRPr="00E77F33">
              <w:rPr>
                <w:rFonts w:ascii="ＭＳ 明朝" w:eastAsia="ＭＳ 明朝" w:hAnsi="ＭＳ 明朝" w:hint="eastAsia"/>
                <w:color w:val="000000" w:themeColor="text1"/>
              </w:rPr>
              <w:t>年　　　月　　　日</w:t>
            </w:r>
          </w:p>
        </w:tc>
      </w:tr>
      <w:tr w:rsidR="00E77F33" w:rsidRPr="00E77F33" w14:paraId="414805D0" w14:textId="77777777" w:rsidTr="00AE0C47">
        <w:trPr>
          <w:trHeight w:val="397"/>
        </w:trPr>
        <w:tc>
          <w:tcPr>
            <w:tcW w:w="2689" w:type="dxa"/>
            <w:gridSpan w:val="2"/>
            <w:vAlign w:val="center"/>
          </w:tcPr>
          <w:p w14:paraId="4B4720DB" w14:textId="77777777" w:rsidR="00AE0C47" w:rsidRPr="00E77F33" w:rsidRDefault="00AE0C47" w:rsidP="00510817">
            <w:pPr>
              <w:ind w:leftChars="200" w:left="420" w:rightChars="200" w:right="420"/>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応募受付年月日</w:t>
            </w:r>
          </w:p>
        </w:tc>
        <w:tc>
          <w:tcPr>
            <w:tcW w:w="5805" w:type="dxa"/>
            <w:vAlign w:val="center"/>
          </w:tcPr>
          <w:p w14:paraId="02C456F1" w14:textId="77777777" w:rsidR="00AE0C47" w:rsidRPr="00E77F33" w:rsidRDefault="00AE0C47" w:rsidP="003008D2">
            <w:pPr>
              <w:ind w:firstLineChars="600" w:firstLine="1260"/>
              <w:rPr>
                <w:rFonts w:ascii="ＭＳ 明朝" w:eastAsia="ＭＳ 明朝" w:hAnsi="ＭＳ 明朝"/>
                <w:color w:val="000000" w:themeColor="text1"/>
              </w:rPr>
            </w:pPr>
            <w:r w:rsidRPr="00E77F33">
              <w:rPr>
                <w:rFonts w:ascii="ＭＳ 明朝" w:eastAsia="ＭＳ 明朝" w:hAnsi="ＭＳ 明朝" w:hint="eastAsia"/>
                <w:color w:val="000000" w:themeColor="text1"/>
              </w:rPr>
              <w:t>年　　　月　　　日</w:t>
            </w:r>
          </w:p>
        </w:tc>
      </w:tr>
      <w:tr w:rsidR="00E77F33" w:rsidRPr="00E77F33" w14:paraId="0CDFEE19" w14:textId="77777777" w:rsidTr="00AE0C47">
        <w:trPr>
          <w:trHeight w:val="397"/>
        </w:trPr>
        <w:tc>
          <w:tcPr>
            <w:tcW w:w="2689" w:type="dxa"/>
            <w:gridSpan w:val="2"/>
            <w:vAlign w:val="center"/>
          </w:tcPr>
          <w:p w14:paraId="0313C121" w14:textId="77777777" w:rsidR="00AE0C47" w:rsidRPr="00E77F33" w:rsidRDefault="00AE0C47" w:rsidP="00510817">
            <w:pPr>
              <w:ind w:leftChars="200" w:left="420" w:rightChars="200" w:right="420"/>
              <w:jc w:val="center"/>
              <w:rPr>
                <w:rFonts w:ascii="ＭＳ 明朝" w:eastAsia="ＭＳ 明朝" w:hAnsi="ＭＳ 明朝"/>
                <w:color w:val="000000" w:themeColor="text1"/>
              </w:rPr>
            </w:pPr>
            <w:r w:rsidRPr="00E77F33">
              <w:rPr>
                <w:rFonts w:ascii="ＭＳ 明朝" w:eastAsia="ＭＳ 明朝" w:hAnsi="ＭＳ 明朝" w:hint="eastAsia"/>
                <w:color w:val="000000" w:themeColor="text1"/>
              </w:rPr>
              <w:t>雇</w:t>
            </w:r>
            <w:r w:rsidR="00510817" w:rsidRPr="00E77F33">
              <w:rPr>
                <w:rFonts w:ascii="ＭＳ 明朝" w:eastAsia="ＭＳ 明朝" w:hAnsi="ＭＳ 明朝" w:hint="eastAsia"/>
                <w:color w:val="000000" w:themeColor="text1"/>
              </w:rPr>
              <w:t xml:space="preserve">　</w:t>
            </w:r>
            <w:r w:rsidRPr="00E77F33">
              <w:rPr>
                <w:rFonts w:ascii="ＭＳ 明朝" w:eastAsia="ＭＳ 明朝" w:hAnsi="ＭＳ 明朝" w:hint="eastAsia"/>
                <w:color w:val="000000" w:themeColor="text1"/>
              </w:rPr>
              <w:t>用</w:t>
            </w:r>
            <w:r w:rsidR="00510817" w:rsidRPr="00E77F33">
              <w:rPr>
                <w:rFonts w:ascii="ＭＳ 明朝" w:eastAsia="ＭＳ 明朝" w:hAnsi="ＭＳ 明朝" w:hint="eastAsia"/>
                <w:color w:val="000000" w:themeColor="text1"/>
              </w:rPr>
              <w:t xml:space="preserve">　</w:t>
            </w:r>
            <w:r w:rsidRPr="00E77F33">
              <w:rPr>
                <w:rFonts w:ascii="ＭＳ 明朝" w:eastAsia="ＭＳ 明朝" w:hAnsi="ＭＳ 明朝" w:hint="eastAsia"/>
                <w:color w:val="000000" w:themeColor="text1"/>
              </w:rPr>
              <w:t>形</w:t>
            </w:r>
            <w:r w:rsidR="00510817" w:rsidRPr="00E77F33">
              <w:rPr>
                <w:rFonts w:ascii="ＭＳ 明朝" w:eastAsia="ＭＳ 明朝" w:hAnsi="ＭＳ 明朝" w:hint="eastAsia"/>
                <w:color w:val="000000" w:themeColor="text1"/>
              </w:rPr>
              <w:t xml:space="preserve">　</w:t>
            </w:r>
            <w:r w:rsidRPr="00E77F33">
              <w:rPr>
                <w:rFonts w:ascii="ＭＳ 明朝" w:eastAsia="ＭＳ 明朝" w:hAnsi="ＭＳ 明朝" w:hint="eastAsia"/>
                <w:color w:val="000000" w:themeColor="text1"/>
              </w:rPr>
              <w:t>態</w:t>
            </w:r>
          </w:p>
        </w:tc>
        <w:tc>
          <w:tcPr>
            <w:tcW w:w="5805" w:type="dxa"/>
            <w:vAlign w:val="center"/>
          </w:tcPr>
          <w:p w14:paraId="27E4BAD3" w14:textId="77777777" w:rsidR="00AE0C47" w:rsidRPr="00E77F33" w:rsidRDefault="00AE0C47"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就業日以降、本証明書発行時点まで継続して週20時間以上の無期雇用契約に基づき就業している</w:t>
            </w:r>
          </w:p>
        </w:tc>
      </w:tr>
      <w:tr w:rsidR="00E77F33" w:rsidRPr="00E77F33" w14:paraId="4A9AE6F7" w14:textId="77777777" w:rsidTr="00AE0C47">
        <w:tc>
          <w:tcPr>
            <w:tcW w:w="2689" w:type="dxa"/>
            <w:gridSpan w:val="2"/>
            <w:vAlign w:val="center"/>
          </w:tcPr>
          <w:p w14:paraId="05BDFD77" w14:textId="77777777" w:rsidR="00AE0C47" w:rsidRPr="00E77F33" w:rsidRDefault="00AE0C47"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勤務者と代表者、取締役等の経営を担う者との関係</w:t>
            </w:r>
          </w:p>
          <w:p w14:paraId="64B1838A" w14:textId="77777777" w:rsidR="00AE0C47" w:rsidRPr="00E77F33" w:rsidRDefault="00AE0C47" w:rsidP="003008D2">
            <w:pPr>
              <w:ind w:left="210" w:hangingChars="100" w:hanging="210"/>
              <w:rPr>
                <w:rFonts w:ascii="ＭＳ 明朝" w:eastAsia="ＭＳ 明朝" w:hAnsi="ＭＳ 明朝"/>
                <w:color w:val="000000" w:themeColor="text1"/>
              </w:rPr>
            </w:pPr>
            <w:r w:rsidRPr="00E77F33">
              <w:rPr>
                <w:rFonts w:ascii="ＭＳ 明朝" w:eastAsia="ＭＳ 明朝" w:hAnsi="ＭＳ 明朝" w:hint="eastAsia"/>
                <w:color w:val="000000" w:themeColor="text1"/>
              </w:rPr>
              <w:t>※マッチングサイト掲載求人の場合</w:t>
            </w:r>
          </w:p>
        </w:tc>
        <w:tc>
          <w:tcPr>
            <w:tcW w:w="5805" w:type="dxa"/>
            <w:vAlign w:val="center"/>
          </w:tcPr>
          <w:p w14:paraId="09101FA6" w14:textId="77777777" w:rsidR="00AE0C47" w:rsidRPr="00E77F33" w:rsidRDefault="00DF184D"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３</w:t>
            </w:r>
            <w:r w:rsidR="00AE0C47" w:rsidRPr="00E77F33">
              <w:rPr>
                <w:rFonts w:ascii="ＭＳ 明朝" w:eastAsia="ＭＳ 明朝" w:hAnsi="ＭＳ 明朝" w:hint="eastAsia"/>
                <w:color w:val="000000" w:themeColor="text1"/>
              </w:rPr>
              <w:t>親等以内の親族に該当しない</w:t>
            </w:r>
          </w:p>
        </w:tc>
      </w:tr>
      <w:tr w:rsidR="00E77F33" w:rsidRPr="00E77F33" w14:paraId="723B594D" w14:textId="77777777" w:rsidTr="00AE0C47">
        <w:trPr>
          <w:trHeight w:val="604"/>
        </w:trPr>
        <w:tc>
          <w:tcPr>
            <w:tcW w:w="2689" w:type="dxa"/>
            <w:gridSpan w:val="2"/>
            <w:vMerge w:val="restart"/>
            <w:vAlign w:val="center"/>
          </w:tcPr>
          <w:p w14:paraId="339B6C65" w14:textId="77777777" w:rsidR="00AE0C47" w:rsidRPr="00E77F33" w:rsidRDefault="00AE0C47" w:rsidP="003008D2">
            <w:pPr>
              <w:ind w:left="210" w:hangingChars="100" w:hanging="210"/>
              <w:rPr>
                <w:rFonts w:ascii="ＭＳ 明朝" w:eastAsia="ＭＳ 明朝" w:hAnsi="ＭＳ 明朝"/>
                <w:color w:val="000000" w:themeColor="text1"/>
              </w:rPr>
            </w:pPr>
            <w:r w:rsidRPr="00E77F33">
              <w:rPr>
                <w:rFonts w:ascii="ＭＳ 明朝" w:eastAsia="ＭＳ 明朝" w:hAnsi="ＭＳ 明朝" w:hint="eastAsia"/>
                <w:color w:val="000000" w:themeColor="text1"/>
              </w:rPr>
              <w:t>※プロフェッショナル人材事業又は先導的人材マッチング事業を利用している場合のみ</w:t>
            </w:r>
          </w:p>
        </w:tc>
        <w:tc>
          <w:tcPr>
            <w:tcW w:w="5805" w:type="dxa"/>
            <w:vAlign w:val="center"/>
          </w:tcPr>
          <w:p w14:paraId="6C9A3049" w14:textId="77777777" w:rsidR="00AE0C47" w:rsidRPr="00E77F33" w:rsidRDefault="00AE0C47"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目的達成後に離職することが前提ではない</w:t>
            </w:r>
          </w:p>
        </w:tc>
      </w:tr>
      <w:tr w:rsidR="00E77F33" w:rsidRPr="00E77F33" w14:paraId="706BD53E" w14:textId="77777777" w:rsidTr="00AE0C47">
        <w:trPr>
          <w:trHeight w:val="737"/>
        </w:trPr>
        <w:tc>
          <w:tcPr>
            <w:tcW w:w="2689" w:type="dxa"/>
            <w:gridSpan w:val="2"/>
            <w:vMerge/>
            <w:vAlign w:val="center"/>
          </w:tcPr>
          <w:p w14:paraId="69DDD7AE" w14:textId="77777777" w:rsidR="00AE0C47" w:rsidRPr="00E77F33" w:rsidRDefault="00AE0C47" w:rsidP="003008D2">
            <w:pPr>
              <w:rPr>
                <w:rFonts w:ascii="ＭＳ 明朝" w:eastAsia="ＭＳ 明朝" w:hAnsi="ＭＳ 明朝"/>
                <w:color w:val="000000" w:themeColor="text1"/>
              </w:rPr>
            </w:pPr>
          </w:p>
        </w:tc>
        <w:tc>
          <w:tcPr>
            <w:tcW w:w="5805" w:type="dxa"/>
            <w:vAlign w:val="center"/>
          </w:tcPr>
          <w:p w14:paraId="7EA82006" w14:textId="77777777" w:rsidR="00AE0C47" w:rsidRPr="00E77F33" w:rsidRDefault="00AE0C47"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□プロフェッショナル人材事業</w:t>
            </w:r>
          </w:p>
          <w:p w14:paraId="12E18303" w14:textId="77777777" w:rsidR="00AE0C47" w:rsidRPr="00E77F33" w:rsidRDefault="00AE0C47"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□先導的人材マッチング事業</w:t>
            </w:r>
          </w:p>
        </w:tc>
      </w:tr>
      <w:tr w:rsidR="00E77F33" w:rsidRPr="00E77F33" w14:paraId="511CF752" w14:textId="77777777" w:rsidTr="00AE0C47">
        <w:trPr>
          <w:trHeight w:val="494"/>
        </w:trPr>
        <w:tc>
          <w:tcPr>
            <w:tcW w:w="2689" w:type="dxa"/>
            <w:gridSpan w:val="2"/>
            <w:vMerge w:val="restart"/>
            <w:vAlign w:val="center"/>
          </w:tcPr>
          <w:p w14:paraId="73E08C7A" w14:textId="77777777" w:rsidR="00AE0C47" w:rsidRPr="00E77F33" w:rsidRDefault="00AE0C47" w:rsidP="003008D2">
            <w:pPr>
              <w:ind w:left="210" w:hangingChars="100" w:hanging="210"/>
              <w:rPr>
                <w:rFonts w:ascii="ＭＳ 明朝" w:eastAsia="ＭＳ 明朝" w:hAnsi="ＭＳ 明朝"/>
                <w:color w:val="000000" w:themeColor="text1"/>
              </w:rPr>
            </w:pPr>
            <w:r w:rsidRPr="00E77F33">
              <w:rPr>
                <w:rFonts w:ascii="ＭＳ 明朝" w:eastAsia="ＭＳ 明朝" w:hAnsi="ＭＳ 明朝" w:hint="eastAsia"/>
                <w:color w:val="000000" w:themeColor="text1"/>
              </w:rPr>
              <w:t>※テレワークでの移住の場合のみ</w:t>
            </w:r>
          </w:p>
        </w:tc>
        <w:tc>
          <w:tcPr>
            <w:tcW w:w="5805" w:type="dxa"/>
            <w:vAlign w:val="center"/>
          </w:tcPr>
          <w:p w14:paraId="087A2653" w14:textId="77777777" w:rsidR="00AE0C47" w:rsidRPr="00E77F33" w:rsidRDefault="00AE0C47" w:rsidP="00E453E3">
            <w:pPr>
              <w:rPr>
                <w:rFonts w:ascii="ＭＳ 明朝" w:eastAsia="ＭＳ 明朝" w:hAnsi="ＭＳ 明朝"/>
                <w:color w:val="000000" w:themeColor="text1"/>
              </w:rPr>
            </w:pPr>
            <w:r w:rsidRPr="00E77F33">
              <w:rPr>
                <w:rFonts w:ascii="ＭＳ 明朝" w:eastAsia="ＭＳ 明朝" w:hAnsi="ＭＳ 明朝" w:hint="eastAsia"/>
                <w:color w:val="000000" w:themeColor="text1"/>
              </w:rPr>
              <w:t>所属先企業等からの命令ではない（転勤、出向、出張、研修等含む）</w:t>
            </w:r>
          </w:p>
        </w:tc>
      </w:tr>
      <w:tr w:rsidR="00E77F33" w:rsidRPr="00E77F33" w14:paraId="36DE8B28" w14:textId="77777777" w:rsidTr="00AE0C47">
        <w:trPr>
          <w:trHeight w:val="135"/>
        </w:trPr>
        <w:tc>
          <w:tcPr>
            <w:tcW w:w="2689" w:type="dxa"/>
            <w:gridSpan w:val="2"/>
            <w:vMerge/>
            <w:vAlign w:val="center"/>
          </w:tcPr>
          <w:p w14:paraId="5F48F554" w14:textId="77777777" w:rsidR="00AE0C47" w:rsidRPr="00E77F33" w:rsidRDefault="00AE0C47" w:rsidP="003008D2">
            <w:pPr>
              <w:rPr>
                <w:rFonts w:ascii="ＭＳ 明朝" w:eastAsia="ＭＳ 明朝" w:hAnsi="ＭＳ 明朝"/>
                <w:color w:val="000000" w:themeColor="text1"/>
              </w:rPr>
            </w:pPr>
          </w:p>
        </w:tc>
        <w:tc>
          <w:tcPr>
            <w:tcW w:w="5805" w:type="dxa"/>
          </w:tcPr>
          <w:p w14:paraId="0CF890FA" w14:textId="77777777" w:rsidR="00AE0C47" w:rsidRPr="006B0B69" w:rsidRDefault="006B0B69" w:rsidP="00DF184D">
            <w:pPr>
              <w:rPr>
                <w:rFonts w:ascii="ＭＳ 明朝" w:eastAsia="ＭＳ 明朝" w:hAnsi="ＭＳ 明朝"/>
                <w:color w:val="000000" w:themeColor="text1"/>
              </w:rPr>
            </w:pPr>
            <w:r w:rsidRPr="006B0B69">
              <w:rPr>
                <w:rFonts w:ascii="ＭＳ 明朝" w:eastAsia="ＭＳ 明朝" w:hAnsi="ＭＳ 明朝"/>
                <w:color w:val="000000" w:themeColor="text1"/>
              </w:rPr>
              <w:t>デジタル田園都市国家構想交付金（デジタル実装タイプ（地方創生テレワーク型））又はその前歴事業を活用した取組</w:t>
            </w:r>
            <w:r w:rsidRPr="006B0B69">
              <w:rPr>
                <w:rFonts w:ascii="ＭＳ 明朝" w:eastAsia="ＭＳ 明朝" w:hAnsi="ＭＳ 明朝" w:hint="eastAsia"/>
                <w:color w:val="000000" w:themeColor="text1"/>
              </w:rPr>
              <w:t>による資金提供はない</w:t>
            </w:r>
          </w:p>
        </w:tc>
      </w:tr>
      <w:tr w:rsidR="00E77F33" w:rsidRPr="00E77F33" w14:paraId="713AD263" w14:textId="77777777" w:rsidTr="00AE0C47">
        <w:tc>
          <w:tcPr>
            <w:tcW w:w="8494" w:type="dxa"/>
            <w:gridSpan w:val="3"/>
            <w:vAlign w:val="center"/>
          </w:tcPr>
          <w:p w14:paraId="128D4A30" w14:textId="77777777" w:rsidR="00AE0C47" w:rsidRPr="00E77F33" w:rsidRDefault="00AE0C47" w:rsidP="003008D2">
            <w:pPr>
              <w:rPr>
                <w:rFonts w:ascii="ＭＳ 明朝" w:eastAsia="ＭＳ 明朝" w:hAnsi="ＭＳ 明朝"/>
                <w:color w:val="000000" w:themeColor="text1"/>
              </w:rPr>
            </w:pPr>
            <w:r w:rsidRPr="00E77F33">
              <w:rPr>
                <w:rFonts w:ascii="ＭＳ 明朝" w:eastAsia="ＭＳ 明朝" w:hAnsi="ＭＳ 明朝" w:hint="eastAsia"/>
                <w:color w:val="000000" w:themeColor="text1"/>
              </w:rPr>
              <w:t xml:space="preserve">　上記のとおり相違ないことを証明します。</w:t>
            </w:r>
          </w:p>
          <w:p w14:paraId="5163BFF2" w14:textId="77777777" w:rsidR="00AE0C47" w:rsidRPr="00E77F33" w:rsidRDefault="00AE0C47" w:rsidP="003008D2">
            <w:pPr>
              <w:rPr>
                <w:rFonts w:ascii="ＭＳ 明朝" w:eastAsia="ＭＳ 明朝" w:hAnsi="ＭＳ 明朝"/>
                <w:color w:val="000000" w:themeColor="text1"/>
              </w:rPr>
            </w:pPr>
          </w:p>
          <w:p w14:paraId="7AC77CB4" w14:textId="77777777" w:rsidR="00AE0C47" w:rsidRPr="00E77F33" w:rsidRDefault="00AE0C47" w:rsidP="003008D2">
            <w:pPr>
              <w:ind w:firstLineChars="500" w:firstLine="1050"/>
              <w:rPr>
                <w:rFonts w:ascii="ＭＳ 明朝" w:eastAsia="ＭＳ 明朝" w:hAnsi="ＭＳ 明朝"/>
                <w:color w:val="000000" w:themeColor="text1"/>
              </w:rPr>
            </w:pPr>
            <w:r w:rsidRPr="00E77F33">
              <w:rPr>
                <w:rFonts w:ascii="ＭＳ 明朝" w:eastAsia="ＭＳ 明朝" w:hAnsi="ＭＳ 明朝" w:hint="eastAsia"/>
                <w:color w:val="000000" w:themeColor="text1"/>
              </w:rPr>
              <w:t>年　　　月　　　日</w:t>
            </w:r>
          </w:p>
          <w:p w14:paraId="520804C5" w14:textId="77777777" w:rsidR="00AE0C47" w:rsidRPr="00E77F33" w:rsidRDefault="00AE0C47" w:rsidP="003008D2">
            <w:pPr>
              <w:ind w:firstLineChars="500" w:firstLine="1050"/>
              <w:rPr>
                <w:rFonts w:ascii="ＭＳ 明朝" w:eastAsia="ＭＳ 明朝" w:hAnsi="ＭＳ 明朝"/>
                <w:color w:val="000000" w:themeColor="text1"/>
              </w:rPr>
            </w:pPr>
          </w:p>
          <w:p w14:paraId="18ABCB51" w14:textId="77777777" w:rsidR="00AE0C47" w:rsidRPr="00E77F33" w:rsidRDefault="00AE0C47" w:rsidP="003008D2">
            <w:pPr>
              <w:ind w:firstLineChars="800" w:firstLine="2512"/>
              <w:rPr>
                <w:rFonts w:ascii="ＭＳ 明朝" w:eastAsia="ＭＳ 明朝" w:hAnsi="ＭＳ 明朝"/>
                <w:color w:val="000000" w:themeColor="text1"/>
              </w:rPr>
            </w:pPr>
            <w:r w:rsidRPr="00E77F33">
              <w:rPr>
                <w:rFonts w:ascii="ＭＳ 明朝" w:eastAsia="ＭＳ 明朝" w:hAnsi="ＭＳ 明朝" w:hint="eastAsia"/>
                <w:color w:val="000000" w:themeColor="text1"/>
                <w:spacing w:val="52"/>
                <w:kern w:val="0"/>
                <w:fitText w:val="840" w:id="-1540710911"/>
              </w:rPr>
              <w:t>所在</w:t>
            </w:r>
            <w:r w:rsidRPr="00E77F33">
              <w:rPr>
                <w:rFonts w:ascii="ＭＳ 明朝" w:eastAsia="ＭＳ 明朝" w:hAnsi="ＭＳ 明朝" w:hint="eastAsia"/>
                <w:color w:val="000000" w:themeColor="text1"/>
                <w:spacing w:val="1"/>
                <w:kern w:val="0"/>
                <w:fitText w:val="840" w:id="-1540710911"/>
              </w:rPr>
              <w:t>地</w:t>
            </w:r>
          </w:p>
          <w:p w14:paraId="11A39C6C" w14:textId="77777777" w:rsidR="00AE0C47" w:rsidRPr="00E77F33" w:rsidRDefault="00AE0C47" w:rsidP="003008D2">
            <w:pPr>
              <w:ind w:firstLineChars="1200" w:firstLine="2520"/>
              <w:rPr>
                <w:rFonts w:ascii="ＭＳ 明朝" w:eastAsia="ＭＳ 明朝" w:hAnsi="ＭＳ 明朝"/>
                <w:color w:val="000000" w:themeColor="text1"/>
              </w:rPr>
            </w:pPr>
            <w:r w:rsidRPr="00E77F33">
              <w:rPr>
                <w:rFonts w:ascii="ＭＳ 明朝" w:eastAsia="ＭＳ 明朝" w:hAnsi="ＭＳ 明朝" w:hint="eastAsia"/>
                <w:color w:val="000000" w:themeColor="text1"/>
              </w:rPr>
              <w:t>事業所名</w:t>
            </w:r>
          </w:p>
          <w:p w14:paraId="4CB4A557" w14:textId="77777777" w:rsidR="00AE0C47" w:rsidRPr="00E77F33" w:rsidRDefault="00AE0C47" w:rsidP="003008D2">
            <w:pPr>
              <w:ind w:firstLineChars="1200" w:firstLine="2520"/>
              <w:rPr>
                <w:rFonts w:ascii="ＭＳ 明朝" w:eastAsia="ＭＳ 明朝" w:hAnsi="ＭＳ 明朝"/>
                <w:color w:val="000000" w:themeColor="text1"/>
              </w:rPr>
            </w:pPr>
            <w:r w:rsidRPr="00E77F33">
              <w:rPr>
                <w:rFonts w:ascii="ＭＳ 明朝" w:eastAsia="ＭＳ 明朝" w:hAnsi="ＭＳ 明朝" w:hint="eastAsia"/>
                <w:color w:val="000000" w:themeColor="text1"/>
              </w:rPr>
              <w:t>電話番号</w:t>
            </w:r>
          </w:p>
          <w:p w14:paraId="4937C6BB" w14:textId="77777777" w:rsidR="00AE0C47" w:rsidRPr="00E77F33" w:rsidRDefault="00AE0C47" w:rsidP="003008D2">
            <w:pPr>
              <w:ind w:firstLineChars="1200" w:firstLine="2520"/>
              <w:rPr>
                <w:rFonts w:ascii="ＭＳ 明朝" w:eastAsia="ＭＳ 明朝" w:hAnsi="ＭＳ 明朝"/>
                <w:color w:val="000000" w:themeColor="text1"/>
              </w:rPr>
            </w:pPr>
            <w:r w:rsidRPr="00E77F33">
              <w:rPr>
                <w:rFonts w:ascii="ＭＳ 明朝" w:eastAsia="ＭＳ 明朝" w:hAnsi="ＭＳ 明朝" w:hint="eastAsia"/>
                <w:color w:val="000000" w:themeColor="text1"/>
              </w:rPr>
              <w:t>代表者名　　　　　　　　　　　　　　　　　印</w:t>
            </w:r>
          </w:p>
          <w:p w14:paraId="7BCFE2C0" w14:textId="77777777" w:rsidR="00AE0C47" w:rsidRPr="00E77F33" w:rsidRDefault="00AE0C47" w:rsidP="003008D2">
            <w:pPr>
              <w:ind w:firstLineChars="1200" w:firstLine="2520"/>
              <w:rPr>
                <w:rFonts w:ascii="ＭＳ 明朝" w:eastAsia="ＭＳ 明朝" w:hAnsi="ＭＳ 明朝"/>
                <w:color w:val="000000" w:themeColor="text1"/>
              </w:rPr>
            </w:pPr>
          </w:p>
        </w:tc>
      </w:tr>
    </w:tbl>
    <w:p w14:paraId="78A61CDE" w14:textId="77777777" w:rsidR="00AE0C47" w:rsidRPr="00E77F33" w:rsidRDefault="00AE0C47" w:rsidP="00AD203E">
      <w:pPr>
        <w:ind w:firstLineChars="100" w:firstLine="200"/>
        <w:jc w:val="left"/>
        <w:rPr>
          <w:rFonts w:ascii="ＭＳ 明朝" w:eastAsia="ＭＳ 明朝" w:hAnsi="ＭＳ 明朝"/>
          <w:color w:val="000000" w:themeColor="text1"/>
          <w:sz w:val="20"/>
        </w:rPr>
      </w:pPr>
      <w:r w:rsidRPr="00E77F33">
        <w:rPr>
          <w:rFonts w:ascii="ＭＳ 明朝" w:eastAsia="ＭＳ 明朝" w:hAnsi="ＭＳ 明朝" w:hint="eastAsia"/>
          <w:color w:val="000000" w:themeColor="text1"/>
          <w:sz w:val="20"/>
        </w:rPr>
        <w:t>徳島県移住支援事業に関する事務のため、勤務者の勤務状況などの情報を、徳島県及び勝浦町の求めに応じて、徳島県及び勝浦町に提供することについて、勤務者の同意を得ています。</w:t>
      </w:r>
    </w:p>
    <w:p w14:paraId="17AE6910" w14:textId="77777777" w:rsidR="00AE0C47" w:rsidRPr="00E77F33" w:rsidRDefault="00AE0C47" w:rsidP="003008D2">
      <w:pPr>
        <w:widowControl/>
        <w:rPr>
          <w:rFonts w:ascii="ＭＳ 明朝" w:eastAsia="ＭＳ 明朝" w:hAnsi="ＭＳ 明朝"/>
          <w:color w:val="000000" w:themeColor="text1"/>
        </w:rPr>
      </w:pPr>
    </w:p>
    <w:sectPr w:rsidR="00AE0C47" w:rsidRPr="00E77F33" w:rsidSect="00251989">
      <w:type w:val="continuous"/>
      <w:pgSz w:w="11906" w:h="16838" w:code="9"/>
      <w:pgMar w:top="1418" w:right="1701" w:bottom="284" w:left="1701"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44738" w14:textId="77777777" w:rsidR="00AD18A6" w:rsidRDefault="00AD18A6" w:rsidP="00787129">
      <w:r>
        <w:separator/>
      </w:r>
    </w:p>
  </w:endnote>
  <w:endnote w:type="continuationSeparator" w:id="0">
    <w:p w14:paraId="49AD6D54" w14:textId="77777777" w:rsidR="00AD18A6" w:rsidRDefault="00AD18A6" w:rsidP="0078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48978" w14:textId="77777777" w:rsidR="00AD18A6" w:rsidRDefault="00AD18A6" w:rsidP="00787129">
      <w:r>
        <w:separator/>
      </w:r>
    </w:p>
  </w:footnote>
  <w:footnote w:type="continuationSeparator" w:id="0">
    <w:p w14:paraId="7C07B099" w14:textId="77777777" w:rsidR="00AD18A6" w:rsidRDefault="00AD18A6" w:rsidP="00787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7D"/>
    <w:rsid w:val="00000A97"/>
    <w:rsid w:val="00011D87"/>
    <w:rsid w:val="00031FB3"/>
    <w:rsid w:val="0004071D"/>
    <w:rsid w:val="00043F9A"/>
    <w:rsid w:val="00045D33"/>
    <w:rsid w:val="00046848"/>
    <w:rsid w:val="00046940"/>
    <w:rsid w:val="00047383"/>
    <w:rsid w:val="0005026C"/>
    <w:rsid w:val="00050F91"/>
    <w:rsid w:val="0005734D"/>
    <w:rsid w:val="00060DB9"/>
    <w:rsid w:val="000618F2"/>
    <w:rsid w:val="000672CE"/>
    <w:rsid w:val="00077B6F"/>
    <w:rsid w:val="000866A5"/>
    <w:rsid w:val="00093126"/>
    <w:rsid w:val="00097D3E"/>
    <w:rsid w:val="000A14DE"/>
    <w:rsid w:val="000A5055"/>
    <w:rsid w:val="000A6DC3"/>
    <w:rsid w:val="000A7820"/>
    <w:rsid w:val="000B34CF"/>
    <w:rsid w:val="000B4775"/>
    <w:rsid w:val="000D01C7"/>
    <w:rsid w:val="000D0DF8"/>
    <w:rsid w:val="000D312D"/>
    <w:rsid w:val="000D3C76"/>
    <w:rsid w:val="000D4B48"/>
    <w:rsid w:val="000E5FA4"/>
    <w:rsid w:val="000F0420"/>
    <w:rsid w:val="000F1781"/>
    <w:rsid w:val="000F4569"/>
    <w:rsid w:val="001156F3"/>
    <w:rsid w:val="00120BB2"/>
    <w:rsid w:val="00121CAD"/>
    <w:rsid w:val="00133A8F"/>
    <w:rsid w:val="00141AF8"/>
    <w:rsid w:val="00146546"/>
    <w:rsid w:val="00146DB6"/>
    <w:rsid w:val="00147E32"/>
    <w:rsid w:val="00151301"/>
    <w:rsid w:val="0015518E"/>
    <w:rsid w:val="001559E2"/>
    <w:rsid w:val="0016214B"/>
    <w:rsid w:val="001738B6"/>
    <w:rsid w:val="001766D5"/>
    <w:rsid w:val="001839C3"/>
    <w:rsid w:val="00183F02"/>
    <w:rsid w:val="001A047D"/>
    <w:rsid w:val="001A16A3"/>
    <w:rsid w:val="001A5939"/>
    <w:rsid w:val="001A6DF3"/>
    <w:rsid w:val="001C0F1B"/>
    <w:rsid w:val="001C3AE4"/>
    <w:rsid w:val="001C47BB"/>
    <w:rsid w:val="001D0765"/>
    <w:rsid w:val="001E594F"/>
    <w:rsid w:val="001F17A2"/>
    <w:rsid w:val="001F58F3"/>
    <w:rsid w:val="002075C0"/>
    <w:rsid w:val="00207CB1"/>
    <w:rsid w:val="00223E38"/>
    <w:rsid w:val="002338D0"/>
    <w:rsid w:val="00235A06"/>
    <w:rsid w:val="002365F7"/>
    <w:rsid w:val="002471DE"/>
    <w:rsid w:val="00247CB9"/>
    <w:rsid w:val="00251989"/>
    <w:rsid w:val="00251B58"/>
    <w:rsid w:val="00255E49"/>
    <w:rsid w:val="00260CA2"/>
    <w:rsid w:val="00280047"/>
    <w:rsid w:val="00283FE2"/>
    <w:rsid w:val="00286333"/>
    <w:rsid w:val="002B0224"/>
    <w:rsid w:val="002B414E"/>
    <w:rsid w:val="002B59F8"/>
    <w:rsid w:val="002B73B1"/>
    <w:rsid w:val="002D2BB8"/>
    <w:rsid w:val="002D5397"/>
    <w:rsid w:val="002D758E"/>
    <w:rsid w:val="002F04F2"/>
    <w:rsid w:val="002F16E1"/>
    <w:rsid w:val="00300182"/>
    <w:rsid w:val="003008D2"/>
    <w:rsid w:val="00310109"/>
    <w:rsid w:val="003150D5"/>
    <w:rsid w:val="00315F11"/>
    <w:rsid w:val="00322286"/>
    <w:rsid w:val="00324020"/>
    <w:rsid w:val="003258DF"/>
    <w:rsid w:val="00336A43"/>
    <w:rsid w:val="003433D7"/>
    <w:rsid w:val="003553C5"/>
    <w:rsid w:val="00360205"/>
    <w:rsid w:val="00360F0B"/>
    <w:rsid w:val="00374010"/>
    <w:rsid w:val="003777D1"/>
    <w:rsid w:val="0038443C"/>
    <w:rsid w:val="003856BD"/>
    <w:rsid w:val="0038573D"/>
    <w:rsid w:val="00387ED3"/>
    <w:rsid w:val="003915CC"/>
    <w:rsid w:val="00395C75"/>
    <w:rsid w:val="00397784"/>
    <w:rsid w:val="003A3D1C"/>
    <w:rsid w:val="003A4378"/>
    <w:rsid w:val="003A56A3"/>
    <w:rsid w:val="003A7D03"/>
    <w:rsid w:val="003B2512"/>
    <w:rsid w:val="003B3E0F"/>
    <w:rsid w:val="003B527D"/>
    <w:rsid w:val="003B555E"/>
    <w:rsid w:val="003B5BC7"/>
    <w:rsid w:val="003C07BB"/>
    <w:rsid w:val="003C199C"/>
    <w:rsid w:val="003C1ED2"/>
    <w:rsid w:val="003C7D81"/>
    <w:rsid w:val="003D6E73"/>
    <w:rsid w:val="003E0759"/>
    <w:rsid w:val="003E36EE"/>
    <w:rsid w:val="003E5E3E"/>
    <w:rsid w:val="003F51E8"/>
    <w:rsid w:val="0040060E"/>
    <w:rsid w:val="00411BD4"/>
    <w:rsid w:val="00414E48"/>
    <w:rsid w:val="00420339"/>
    <w:rsid w:val="00422FEE"/>
    <w:rsid w:val="00426006"/>
    <w:rsid w:val="00434AED"/>
    <w:rsid w:val="0043655C"/>
    <w:rsid w:val="004405C1"/>
    <w:rsid w:val="004409F2"/>
    <w:rsid w:val="0044351D"/>
    <w:rsid w:val="00452893"/>
    <w:rsid w:val="00453300"/>
    <w:rsid w:val="004552CF"/>
    <w:rsid w:val="00455BF1"/>
    <w:rsid w:val="00461FE1"/>
    <w:rsid w:val="0046555C"/>
    <w:rsid w:val="004679DF"/>
    <w:rsid w:val="00467DE9"/>
    <w:rsid w:val="00467F8D"/>
    <w:rsid w:val="004820A1"/>
    <w:rsid w:val="00483A4A"/>
    <w:rsid w:val="00484263"/>
    <w:rsid w:val="0049551F"/>
    <w:rsid w:val="004A00A8"/>
    <w:rsid w:val="004A0D45"/>
    <w:rsid w:val="004A2F3A"/>
    <w:rsid w:val="004A4EA3"/>
    <w:rsid w:val="004B2D13"/>
    <w:rsid w:val="004B3839"/>
    <w:rsid w:val="004C21BC"/>
    <w:rsid w:val="004C237C"/>
    <w:rsid w:val="004E0368"/>
    <w:rsid w:val="004E594B"/>
    <w:rsid w:val="004F4C18"/>
    <w:rsid w:val="004F6469"/>
    <w:rsid w:val="00502074"/>
    <w:rsid w:val="00510817"/>
    <w:rsid w:val="00513168"/>
    <w:rsid w:val="00516230"/>
    <w:rsid w:val="00521D64"/>
    <w:rsid w:val="00537849"/>
    <w:rsid w:val="0054058F"/>
    <w:rsid w:val="0054411A"/>
    <w:rsid w:val="00552370"/>
    <w:rsid w:val="00553668"/>
    <w:rsid w:val="00554603"/>
    <w:rsid w:val="0055590C"/>
    <w:rsid w:val="00556DED"/>
    <w:rsid w:val="005641DE"/>
    <w:rsid w:val="00564502"/>
    <w:rsid w:val="00567AE4"/>
    <w:rsid w:val="00573345"/>
    <w:rsid w:val="00573E76"/>
    <w:rsid w:val="00583602"/>
    <w:rsid w:val="005849A5"/>
    <w:rsid w:val="005867DE"/>
    <w:rsid w:val="005909B9"/>
    <w:rsid w:val="005923A9"/>
    <w:rsid w:val="0059347A"/>
    <w:rsid w:val="00594F1F"/>
    <w:rsid w:val="00595672"/>
    <w:rsid w:val="005960D5"/>
    <w:rsid w:val="00596B9C"/>
    <w:rsid w:val="005979DA"/>
    <w:rsid w:val="005A0EF9"/>
    <w:rsid w:val="005C2A78"/>
    <w:rsid w:val="005C3DDD"/>
    <w:rsid w:val="005D4292"/>
    <w:rsid w:val="005D48C1"/>
    <w:rsid w:val="005D57F8"/>
    <w:rsid w:val="005E44F6"/>
    <w:rsid w:val="005E4CE0"/>
    <w:rsid w:val="00601E0C"/>
    <w:rsid w:val="00603FF9"/>
    <w:rsid w:val="00605B06"/>
    <w:rsid w:val="00610B31"/>
    <w:rsid w:val="00611CC7"/>
    <w:rsid w:val="00613813"/>
    <w:rsid w:val="00613A17"/>
    <w:rsid w:val="006166B5"/>
    <w:rsid w:val="006171F8"/>
    <w:rsid w:val="006217B2"/>
    <w:rsid w:val="006337C5"/>
    <w:rsid w:val="006349EA"/>
    <w:rsid w:val="00644F34"/>
    <w:rsid w:val="00653E48"/>
    <w:rsid w:val="00655214"/>
    <w:rsid w:val="0065555A"/>
    <w:rsid w:val="006561AE"/>
    <w:rsid w:val="0066129C"/>
    <w:rsid w:val="00662219"/>
    <w:rsid w:val="00673095"/>
    <w:rsid w:val="00696E2F"/>
    <w:rsid w:val="006A390E"/>
    <w:rsid w:val="006B0B69"/>
    <w:rsid w:val="006C6196"/>
    <w:rsid w:val="006D042A"/>
    <w:rsid w:val="006D63B9"/>
    <w:rsid w:val="006E529D"/>
    <w:rsid w:val="006F2388"/>
    <w:rsid w:val="006F39FC"/>
    <w:rsid w:val="007059C4"/>
    <w:rsid w:val="0072078E"/>
    <w:rsid w:val="00722A38"/>
    <w:rsid w:val="007272C9"/>
    <w:rsid w:val="007305D2"/>
    <w:rsid w:val="00735663"/>
    <w:rsid w:val="007404E1"/>
    <w:rsid w:val="0074248C"/>
    <w:rsid w:val="007432B7"/>
    <w:rsid w:val="00744483"/>
    <w:rsid w:val="007465F6"/>
    <w:rsid w:val="00773BE6"/>
    <w:rsid w:val="0077657C"/>
    <w:rsid w:val="00787129"/>
    <w:rsid w:val="00792430"/>
    <w:rsid w:val="0079434F"/>
    <w:rsid w:val="00794BB0"/>
    <w:rsid w:val="00795AE2"/>
    <w:rsid w:val="00797034"/>
    <w:rsid w:val="007A0378"/>
    <w:rsid w:val="007A0D19"/>
    <w:rsid w:val="007B46C1"/>
    <w:rsid w:val="007C59EE"/>
    <w:rsid w:val="007D67A4"/>
    <w:rsid w:val="007D6D1A"/>
    <w:rsid w:val="007E3943"/>
    <w:rsid w:val="007E784E"/>
    <w:rsid w:val="007F3A8E"/>
    <w:rsid w:val="007F714C"/>
    <w:rsid w:val="00800E04"/>
    <w:rsid w:val="00805F83"/>
    <w:rsid w:val="00807B60"/>
    <w:rsid w:val="00817F22"/>
    <w:rsid w:val="00821D91"/>
    <w:rsid w:val="00823001"/>
    <w:rsid w:val="00824E4F"/>
    <w:rsid w:val="008361E9"/>
    <w:rsid w:val="00841AD6"/>
    <w:rsid w:val="00846798"/>
    <w:rsid w:val="008530F8"/>
    <w:rsid w:val="00861460"/>
    <w:rsid w:val="0086146A"/>
    <w:rsid w:val="008647AC"/>
    <w:rsid w:val="0087474E"/>
    <w:rsid w:val="00875CA6"/>
    <w:rsid w:val="00883538"/>
    <w:rsid w:val="00885170"/>
    <w:rsid w:val="00886801"/>
    <w:rsid w:val="00890120"/>
    <w:rsid w:val="008A3133"/>
    <w:rsid w:val="008A4A09"/>
    <w:rsid w:val="008A6FBD"/>
    <w:rsid w:val="008A752C"/>
    <w:rsid w:val="008A7563"/>
    <w:rsid w:val="008B0256"/>
    <w:rsid w:val="008B5998"/>
    <w:rsid w:val="008C16B9"/>
    <w:rsid w:val="008C7D1D"/>
    <w:rsid w:val="008D15EE"/>
    <w:rsid w:val="008D5C04"/>
    <w:rsid w:val="008D7CCA"/>
    <w:rsid w:val="008E68D2"/>
    <w:rsid w:val="008F1950"/>
    <w:rsid w:val="009144AD"/>
    <w:rsid w:val="00921FBF"/>
    <w:rsid w:val="00925244"/>
    <w:rsid w:val="00925DAD"/>
    <w:rsid w:val="009320DB"/>
    <w:rsid w:val="00940D46"/>
    <w:rsid w:val="00947448"/>
    <w:rsid w:val="00966D21"/>
    <w:rsid w:val="00971AA7"/>
    <w:rsid w:val="00973332"/>
    <w:rsid w:val="009765E4"/>
    <w:rsid w:val="00977EDC"/>
    <w:rsid w:val="0098005A"/>
    <w:rsid w:val="009837A4"/>
    <w:rsid w:val="009852E9"/>
    <w:rsid w:val="009869F5"/>
    <w:rsid w:val="0099356A"/>
    <w:rsid w:val="00993CD5"/>
    <w:rsid w:val="009A49B7"/>
    <w:rsid w:val="009A500B"/>
    <w:rsid w:val="009B40F2"/>
    <w:rsid w:val="009C1178"/>
    <w:rsid w:val="009D3C42"/>
    <w:rsid w:val="009D6EFB"/>
    <w:rsid w:val="009D7495"/>
    <w:rsid w:val="00A0264F"/>
    <w:rsid w:val="00A02F71"/>
    <w:rsid w:val="00A05985"/>
    <w:rsid w:val="00A129FF"/>
    <w:rsid w:val="00A1795E"/>
    <w:rsid w:val="00A23AAA"/>
    <w:rsid w:val="00A266ED"/>
    <w:rsid w:val="00A32541"/>
    <w:rsid w:val="00A33B64"/>
    <w:rsid w:val="00A54FCB"/>
    <w:rsid w:val="00A6387A"/>
    <w:rsid w:val="00A63F65"/>
    <w:rsid w:val="00A65DD6"/>
    <w:rsid w:val="00A707F4"/>
    <w:rsid w:val="00A7568E"/>
    <w:rsid w:val="00A8030B"/>
    <w:rsid w:val="00A82FF4"/>
    <w:rsid w:val="00A9322D"/>
    <w:rsid w:val="00AA07E1"/>
    <w:rsid w:val="00AA10A7"/>
    <w:rsid w:val="00AB3C17"/>
    <w:rsid w:val="00AB7C88"/>
    <w:rsid w:val="00AC4191"/>
    <w:rsid w:val="00AC546F"/>
    <w:rsid w:val="00AD0824"/>
    <w:rsid w:val="00AD18A6"/>
    <w:rsid w:val="00AD203E"/>
    <w:rsid w:val="00AD20C7"/>
    <w:rsid w:val="00AD3986"/>
    <w:rsid w:val="00AE0C47"/>
    <w:rsid w:val="00AE38CF"/>
    <w:rsid w:val="00AF3A3D"/>
    <w:rsid w:val="00AF3F77"/>
    <w:rsid w:val="00AF6C3F"/>
    <w:rsid w:val="00B0260E"/>
    <w:rsid w:val="00B059D1"/>
    <w:rsid w:val="00B06A21"/>
    <w:rsid w:val="00B077B2"/>
    <w:rsid w:val="00B14F3E"/>
    <w:rsid w:val="00B22FB1"/>
    <w:rsid w:val="00B25876"/>
    <w:rsid w:val="00B332C0"/>
    <w:rsid w:val="00B377D0"/>
    <w:rsid w:val="00B37D5C"/>
    <w:rsid w:val="00B6083A"/>
    <w:rsid w:val="00B646D7"/>
    <w:rsid w:val="00B751F0"/>
    <w:rsid w:val="00B87BAE"/>
    <w:rsid w:val="00B87EC3"/>
    <w:rsid w:val="00B913A2"/>
    <w:rsid w:val="00B94844"/>
    <w:rsid w:val="00BB217B"/>
    <w:rsid w:val="00BB4CAD"/>
    <w:rsid w:val="00BB7389"/>
    <w:rsid w:val="00BB7694"/>
    <w:rsid w:val="00BB7D10"/>
    <w:rsid w:val="00BC0D5F"/>
    <w:rsid w:val="00BC7186"/>
    <w:rsid w:val="00BE2E72"/>
    <w:rsid w:val="00BE6C34"/>
    <w:rsid w:val="00BF04A2"/>
    <w:rsid w:val="00BF156B"/>
    <w:rsid w:val="00BF15C4"/>
    <w:rsid w:val="00BF324E"/>
    <w:rsid w:val="00BF56BB"/>
    <w:rsid w:val="00C02961"/>
    <w:rsid w:val="00C06D6A"/>
    <w:rsid w:val="00C14549"/>
    <w:rsid w:val="00C14C9F"/>
    <w:rsid w:val="00C161BB"/>
    <w:rsid w:val="00C234F5"/>
    <w:rsid w:val="00C2518F"/>
    <w:rsid w:val="00C264D3"/>
    <w:rsid w:val="00C27247"/>
    <w:rsid w:val="00C275F0"/>
    <w:rsid w:val="00C32532"/>
    <w:rsid w:val="00C33271"/>
    <w:rsid w:val="00C34049"/>
    <w:rsid w:val="00C36F9E"/>
    <w:rsid w:val="00C4350A"/>
    <w:rsid w:val="00C50574"/>
    <w:rsid w:val="00C66BFB"/>
    <w:rsid w:val="00C73074"/>
    <w:rsid w:val="00C812C4"/>
    <w:rsid w:val="00C920A2"/>
    <w:rsid w:val="00CA3FBF"/>
    <w:rsid w:val="00CB0F42"/>
    <w:rsid w:val="00CB2C53"/>
    <w:rsid w:val="00CC669A"/>
    <w:rsid w:val="00CD3599"/>
    <w:rsid w:val="00CD7D7A"/>
    <w:rsid w:val="00CE4A48"/>
    <w:rsid w:val="00CE76D8"/>
    <w:rsid w:val="00D00499"/>
    <w:rsid w:val="00D07223"/>
    <w:rsid w:val="00D10690"/>
    <w:rsid w:val="00D1690A"/>
    <w:rsid w:val="00D179A6"/>
    <w:rsid w:val="00D305FA"/>
    <w:rsid w:val="00D36436"/>
    <w:rsid w:val="00D433B2"/>
    <w:rsid w:val="00D45655"/>
    <w:rsid w:val="00D46750"/>
    <w:rsid w:val="00D5109B"/>
    <w:rsid w:val="00D559D6"/>
    <w:rsid w:val="00D55ED9"/>
    <w:rsid w:val="00D57789"/>
    <w:rsid w:val="00D652DA"/>
    <w:rsid w:val="00D73D39"/>
    <w:rsid w:val="00D77CE5"/>
    <w:rsid w:val="00D82937"/>
    <w:rsid w:val="00D87E42"/>
    <w:rsid w:val="00D90260"/>
    <w:rsid w:val="00D90388"/>
    <w:rsid w:val="00DA2AE4"/>
    <w:rsid w:val="00DA7203"/>
    <w:rsid w:val="00DB2E96"/>
    <w:rsid w:val="00DB5A8A"/>
    <w:rsid w:val="00DC037E"/>
    <w:rsid w:val="00DC0396"/>
    <w:rsid w:val="00DC0537"/>
    <w:rsid w:val="00DC1DC8"/>
    <w:rsid w:val="00DC261D"/>
    <w:rsid w:val="00DC6247"/>
    <w:rsid w:val="00DC7F63"/>
    <w:rsid w:val="00DD3E1E"/>
    <w:rsid w:val="00DE4579"/>
    <w:rsid w:val="00DE58D7"/>
    <w:rsid w:val="00DF184D"/>
    <w:rsid w:val="00E00C05"/>
    <w:rsid w:val="00E030AB"/>
    <w:rsid w:val="00E04CE4"/>
    <w:rsid w:val="00E10D87"/>
    <w:rsid w:val="00E113AA"/>
    <w:rsid w:val="00E14834"/>
    <w:rsid w:val="00E215DA"/>
    <w:rsid w:val="00E24EEF"/>
    <w:rsid w:val="00E2612B"/>
    <w:rsid w:val="00E40A90"/>
    <w:rsid w:val="00E453E3"/>
    <w:rsid w:val="00E469AA"/>
    <w:rsid w:val="00E5314A"/>
    <w:rsid w:val="00E6250E"/>
    <w:rsid w:val="00E63B5C"/>
    <w:rsid w:val="00E77F33"/>
    <w:rsid w:val="00E80A7D"/>
    <w:rsid w:val="00EC1E86"/>
    <w:rsid w:val="00EE0290"/>
    <w:rsid w:val="00EE38D9"/>
    <w:rsid w:val="00EE5BAD"/>
    <w:rsid w:val="00EF2AAA"/>
    <w:rsid w:val="00EF634A"/>
    <w:rsid w:val="00EF6350"/>
    <w:rsid w:val="00F05482"/>
    <w:rsid w:val="00F1448E"/>
    <w:rsid w:val="00F16F90"/>
    <w:rsid w:val="00F2571F"/>
    <w:rsid w:val="00F331BE"/>
    <w:rsid w:val="00F426AC"/>
    <w:rsid w:val="00F465B7"/>
    <w:rsid w:val="00F5332E"/>
    <w:rsid w:val="00F5500A"/>
    <w:rsid w:val="00F62890"/>
    <w:rsid w:val="00F63EB8"/>
    <w:rsid w:val="00F646BF"/>
    <w:rsid w:val="00F67797"/>
    <w:rsid w:val="00F73E00"/>
    <w:rsid w:val="00F7432E"/>
    <w:rsid w:val="00F77A7B"/>
    <w:rsid w:val="00F840C2"/>
    <w:rsid w:val="00F860D0"/>
    <w:rsid w:val="00FA11AF"/>
    <w:rsid w:val="00FA70BE"/>
    <w:rsid w:val="00FB4AE4"/>
    <w:rsid w:val="00FC2BB0"/>
    <w:rsid w:val="00FC4015"/>
    <w:rsid w:val="00FC5314"/>
    <w:rsid w:val="00FD77A4"/>
    <w:rsid w:val="00FE2ED8"/>
    <w:rsid w:val="00FE5CB6"/>
    <w:rsid w:val="00FF0D7F"/>
    <w:rsid w:val="00FF1DE1"/>
    <w:rsid w:val="00FF321C"/>
    <w:rsid w:val="00FF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80EE5"/>
  <w15:chartTrackingRefBased/>
  <w15:docId w15:val="{BFBF8ADE-D8E0-4B6C-A70F-018F30A8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69F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7129"/>
    <w:pPr>
      <w:tabs>
        <w:tab w:val="center" w:pos="4252"/>
        <w:tab w:val="right" w:pos="8504"/>
      </w:tabs>
      <w:snapToGrid w:val="0"/>
    </w:pPr>
  </w:style>
  <w:style w:type="character" w:customStyle="1" w:styleId="a5">
    <w:name w:val="ヘッダー (文字)"/>
    <w:basedOn w:val="a0"/>
    <w:link w:val="a4"/>
    <w:uiPriority w:val="99"/>
    <w:rsid w:val="00787129"/>
  </w:style>
  <w:style w:type="paragraph" w:styleId="a6">
    <w:name w:val="footer"/>
    <w:basedOn w:val="a"/>
    <w:link w:val="a7"/>
    <w:uiPriority w:val="99"/>
    <w:unhideWhenUsed/>
    <w:rsid w:val="00787129"/>
    <w:pPr>
      <w:tabs>
        <w:tab w:val="center" w:pos="4252"/>
        <w:tab w:val="right" w:pos="8504"/>
      </w:tabs>
      <w:snapToGrid w:val="0"/>
    </w:pPr>
  </w:style>
  <w:style w:type="character" w:customStyle="1" w:styleId="a7">
    <w:name w:val="フッター (文字)"/>
    <w:basedOn w:val="a0"/>
    <w:link w:val="a6"/>
    <w:uiPriority w:val="99"/>
    <w:rsid w:val="00787129"/>
  </w:style>
  <w:style w:type="paragraph" w:styleId="a8">
    <w:name w:val="Balloon Text"/>
    <w:basedOn w:val="a"/>
    <w:link w:val="a9"/>
    <w:uiPriority w:val="99"/>
    <w:semiHidden/>
    <w:unhideWhenUsed/>
    <w:rsid w:val="00315F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F11"/>
    <w:rPr>
      <w:rFonts w:asciiTheme="majorHAnsi" w:eastAsiaTheme="majorEastAsia" w:hAnsiTheme="majorHAnsi" w:cstheme="majorBidi"/>
      <w:sz w:val="18"/>
      <w:szCs w:val="18"/>
    </w:rPr>
  </w:style>
  <w:style w:type="character" w:customStyle="1" w:styleId="10">
    <w:name w:val="見出し 1 (文字)"/>
    <w:basedOn w:val="a0"/>
    <w:link w:val="1"/>
    <w:uiPriority w:val="9"/>
    <w:rsid w:val="009869F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DAB49-4C0F-4B80-B4ED-26AE5D9B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3</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千恵美</dc:creator>
  <cp:keywords/>
  <dc:description/>
  <cp:lastModifiedBy>岩佐　範久</cp:lastModifiedBy>
  <cp:revision>122</cp:revision>
  <cp:lastPrinted>2025-04-01T02:50:00Z</cp:lastPrinted>
  <dcterms:created xsi:type="dcterms:W3CDTF">2021-12-09T02:14:00Z</dcterms:created>
  <dcterms:modified xsi:type="dcterms:W3CDTF">2025-04-01T02:52:00Z</dcterms:modified>
</cp:coreProperties>
</file>